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523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5"/>
        <w:gridCol w:w="960"/>
        <w:gridCol w:w="953"/>
        <w:gridCol w:w="939"/>
        <w:gridCol w:w="1519"/>
        <w:gridCol w:w="868"/>
        <w:gridCol w:w="860"/>
        <w:gridCol w:w="857"/>
        <w:gridCol w:w="859"/>
        <w:gridCol w:w="1479"/>
        <w:gridCol w:w="1088"/>
        <w:gridCol w:w="832"/>
        <w:gridCol w:w="968"/>
        <w:gridCol w:w="979"/>
        <w:gridCol w:w="977"/>
      </w:tblGrid>
      <w:tr w:rsidR="00914A1C" w:rsidRPr="002C4AEF" w14:paraId="06D2B976" w14:textId="77777777" w:rsidTr="002C4AEF">
        <w:trPr>
          <w:trHeight w:val="37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182D2B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4138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89B432" w14:textId="77777777" w:rsidR="00914A1C" w:rsidRPr="00D934A5" w:rsidRDefault="00492C94" w:rsidP="005F4814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934A5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ALLEGATO</w:t>
            </w:r>
            <w:r w:rsidR="00430E95" w:rsidRPr="00D934A5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</w:t>
            </w:r>
            <w:r w:rsidR="00D934A5" w:rsidRPr="00D934A5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8</w:t>
            </w:r>
            <w:r w:rsidRPr="00D934A5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</w:t>
            </w:r>
            <w:r w:rsidR="00840F1B" w:rsidRPr="00D934A5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- </w:t>
            </w:r>
            <w:r w:rsidR="00914A1C" w:rsidRPr="00D934A5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DICHIARAZIONE SOSTITUTIVA RESA AI FINI DEL RILASCIO DELLA INFORMAZIONE ANTIMAFIA </w:t>
            </w:r>
          </w:p>
        </w:tc>
      </w:tr>
      <w:tr w:rsidR="00914A1C" w:rsidRPr="002C4AEF" w14:paraId="2BDC08BA" w14:textId="77777777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21886E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4138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7BD660" w14:textId="77777777" w:rsidR="00914A1C" w:rsidRPr="00D934A5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934A5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(Resa ai sensi dell'art. 46 del D.P.R. n. 445/2000)</w:t>
            </w:r>
          </w:p>
        </w:tc>
      </w:tr>
      <w:tr w:rsidR="00914A1C" w:rsidRPr="002C4AEF" w14:paraId="73358293" w14:textId="77777777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4797F8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9DDB1C" w14:textId="77777777"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EBAF18" w14:textId="77777777"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A8F11B" w14:textId="77777777"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3653ED" w14:textId="77777777"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3E9100" w14:textId="77777777"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4D8809" w14:textId="77777777"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68B5B5" w14:textId="77777777"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0FC4EE" w14:textId="77777777"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02D90A" w14:textId="77777777"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4D5B20" w14:textId="77777777"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ADDCA1" w14:textId="77777777"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F5C5A8" w14:textId="77777777"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ACAE93" w14:textId="77777777"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B210A6" w14:textId="77777777"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</w:tr>
      <w:tr w:rsidR="00914A1C" w:rsidRPr="002C4AEF" w14:paraId="2D99FE6E" w14:textId="77777777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DF2C2C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AE8E0C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8C11B7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906B87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79EFEA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F59DA1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ACF71C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90F444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F7C1BA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CFBB24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4AFAE5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87DA1D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C769D8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346A9C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EAAA75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14:paraId="0FD0858A" w14:textId="77777777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C29715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2AC14B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Il/La sottoscritto/a</w:t>
            </w:r>
          </w:p>
        </w:tc>
        <w:tc>
          <w:tcPr>
            <w:tcW w:w="50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bottom"/>
            <w:hideMark/>
          </w:tcPr>
          <w:p w14:paraId="36462AB8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E1B1D5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6FFBD1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nato/a </w:t>
            </w:r>
            <w:proofErr w:type="spellStart"/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a</w:t>
            </w:r>
            <w:proofErr w:type="spellEnd"/>
          </w:p>
        </w:tc>
        <w:tc>
          <w:tcPr>
            <w:tcW w:w="48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bottom"/>
            <w:hideMark/>
          </w:tcPr>
          <w:p w14:paraId="181C46B0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14:paraId="36F246D4" w14:textId="77777777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9FAA11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4C2B17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1DCDD2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6DE189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720776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94E04E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6DF125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C8E5FE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2C1B0A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161957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D6D5C0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D31AF6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BE4514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6CF7E4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6EC7C2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</w:tr>
      <w:tr w:rsidR="00914A1C" w:rsidRPr="002C4AEF" w14:paraId="3B7D15EA" w14:textId="77777777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93F555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3767D7" w14:textId="77777777"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il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center"/>
            <w:hideMark/>
          </w:tcPr>
          <w:p w14:paraId="32977228" w14:textId="77777777"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033435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F6C0A0" w14:textId="77777777"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residente a</w:t>
            </w:r>
          </w:p>
        </w:tc>
        <w:tc>
          <w:tcPr>
            <w:tcW w:w="31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center"/>
            <w:hideMark/>
          </w:tcPr>
          <w:p w14:paraId="25489F35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106900" w14:textId="77777777"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via</w:t>
            </w:r>
          </w:p>
        </w:tc>
        <w:tc>
          <w:tcPr>
            <w:tcW w:w="37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center"/>
            <w:hideMark/>
          </w:tcPr>
          <w:p w14:paraId="06992069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14:paraId="49EB9FA3" w14:textId="77777777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BE8D92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49F287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EA12BE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DDB380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3C2359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24CBBF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A943FD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A22671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A97540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03D491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FEA0FB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72A303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E47E29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C8BD17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0AFF2A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</w:tr>
      <w:tr w:rsidR="00914A1C" w:rsidRPr="002C4AEF" w14:paraId="43B14EB9" w14:textId="77777777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57FE96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1DCEC08C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nella sua qualità di legale rappresentante di</w:t>
            </w:r>
          </w:p>
        </w:tc>
        <w:tc>
          <w:tcPr>
            <w:tcW w:w="889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center"/>
            <w:hideMark/>
          </w:tcPr>
          <w:p w14:paraId="1FBD7EAC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14:paraId="373E2A1C" w14:textId="77777777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25D891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F1DF7C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176359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4B3C3A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525050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E005B2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476870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7E644E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DAF974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A086F1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65C768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9FC44A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3A06C1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21D29C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9982DD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</w:tr>
      <w:tr w:rsidR="00914A1C" w:rsidRPr="002C4AEF" w14:paraId="7107B087" w14:textId="77777777" w:rsidTr="002C4AEF">
        <w:trPr>
          <w:trHeight w:val="40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E23522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4138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1D45B4" w14:textId="77777777"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D I C H I A R A</w:t>
            </w:r>
          </w:p>
        </w:tc>
      </w:tr>
      <w:tr w:rsidR="00914A1C" w:rsidRPr="002C4AEF" w14:paraId="1C48ACFD" w14:textId="77777777" w:rsidTr="002C4AEF">
        <w:trPr>
          <w:trHeight w:val="33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0C1657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C1E5A5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quanto segue: 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939CD8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F4E342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BF3E2F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C1576E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44064E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B2B52D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DD6D32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B2D5BB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BE341C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E1F374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45AED1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503D33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14:paraId="394AA47F" w14:textId="77777777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21291F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33617B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2F6FA4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DADD1D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618929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D7CBC0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B06722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7149C9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2873F8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F5C3AB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60310A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463621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978699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138A1B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A5DE37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14:paraId="0026586B" w14:textId="77777777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9575AC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D04A03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DENOMINAZIONE</w:t>
            </w: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 xml:space="preserve"> (Istruzioni punto 1)</w:t>
            </w:r>
          </w:p>
        </w:tc>
        <w:tc>
          <w:tcPr>
            <w:tcW w:w="8899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08B418C1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14:paraId="6F4FAE9F" w14:textId="77777777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1AAC1A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495A3B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COGNOME E NOME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176A2B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50BA34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043AC6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14:paraId="63ED49F3" w14:textId="77777777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EAEACB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3E5046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9A8829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667B1E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8DE8DE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2B649E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BFBE51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F4F6C0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AB0EFA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6A3D87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C71A11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3FD698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184595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324017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D19FD3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14:paraId="37B57F41" w14:textId="77777777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3AE97D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1C1DB3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FORMA GIURIDICA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AC4C33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F3F0DC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1A6BE178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14:paraId="7B676FD5" w14:textId="77777777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DF9F1A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E79504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4C9BDC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0425DA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2D21B8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735DB2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DE44F0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078BC6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89E394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EC6488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D97EFC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E971A0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B8C624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9623B4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E474F2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14:paraId="59E42036" w14:textId="77777777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3A2B66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9FCCFC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SEDE/RESIDENZA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87ACB8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FA127D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20A44B29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14:paraId="5B7D94EE" w14:textId="77777777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B499ED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81D88F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5DE063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75E1F2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69F2A7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8EE688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2EBE9C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5319EC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1655DE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E8E50A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A77DBC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8F6B9D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204978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AF357E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A405C2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14:paraId="0DE96250" w14:textId="77777777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C743CD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810B68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CODICE FISCALE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9F590B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27C0AE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1317AA35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14:paraId="4E7354B6" w14:textId="77777777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6D4D3C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38DD25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88D94B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04C7AC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6CD884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BB214A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F8C57D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BD0953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1BA8D8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292B54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700C96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9F8C83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DE7C5E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5608E0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9F5456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14:paraId="0F1C9903" w14:textId="77777777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85B27E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1D6696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PARTITA IVA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F56806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A49EB8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69F24D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45815EBF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14:paraId="04189309" w14:textId="77777777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26B07A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4D0E7E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31A6E7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DCCF6D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0E5B78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D7E062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C80EFB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F384EF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3F7ED2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F10864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DBD6D1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CCFEBF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55B1AA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8D9D27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D2A534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14:paraId="0B1D91F3" w14:textId="77777777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CD7D43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4B47A3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DATA DI COSTITUZIONE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07F8F4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E68016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47CC7E7E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14:paraId="4419ED2A" w14:textId="77777777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74D985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C96650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66B7DF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A8B150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A738F4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40E23F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348399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A95009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703FBC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4A00A9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084CC7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765206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3580F4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A0E322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368F08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14:paraId="03034F20" w14:textId="77777777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AC3422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58C7F5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SEDI SECONDARIE E UNITA’ LOCALI</w:t>
            </w:r>
          </w:p>
        </w:tc>
        <w:tc>
          <w:tcPr>
            <w:tcW w:w="8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06FBC00C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14:paraId="724E82CF" w14:textId="77777777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FF2C08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490B98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4EAB26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089DFC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A18378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3D71E7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47868F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01D50B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56F093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57E841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75EFEF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829A5C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68A2E6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3E257A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307D95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14:paraId="4F965300" w14:textId="77777777" w:rsidTr="002C4AEF">
        <w:trPr>
          <w:trHeight w:val="19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FD3C8E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08E914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E287C6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7F72CD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63DAF7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D43448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E6A66B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8B1EE2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2C6692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67B7CC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02CEE5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C81376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9F81C4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420542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D092A4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14:paraId="39BEFCB9" w14:textId="77777777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FB1465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4A4806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OGGETTO SOCIALE</w:t>
            </w:r>
          </w:p>
        </w:tc>
        <w:tc>
          <w:tcPr>
            <w:tcW w:w="8899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CC"/>
            <w:hideMark/>
          </w:tcPr>
          <w:p w14:paraId="1FB9E626" w14:textId="77777777" w:rsidR="00914A1C" w:rsidRPr="002C4AEF" w:rsidRDefault="00914A1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14:paraId="2947C4D8" w14:textId="77777777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F21288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BDD6A1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DFB5A2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14:paraId="6E8DE223" w14:textId="77777777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5766C3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0E2DF1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054DFE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14:paraId="3AC6DE78" w14:textId="77777777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2942E3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F7E724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6B2067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14:paraId="635C0650" w14:textId="77777777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516D45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D9DB71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C43CC4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14:paraId="640A26F3" w14:textId="77777777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6B2678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AFA9A8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0C4044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14:paraId="432F3AA6" w14:textId="77777777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852598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0038F2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957827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14:paraId="232A11C3" w14:textId="77777777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E9BAEA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B456DB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750413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14:paraId="1228D280" w14:textId="77777777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F83CE9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456CAC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66B48A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14:paraId="70B01A86" w14:textId="77777777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202D1A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6F058D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34DA85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14:paraId="27A3CADB" w14:textId="77777777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F66A69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5D0EFE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14FFBE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</w:tbl>
    <w:p w14:paraId="51A9FB30" w14:textId="77777777" w:rsidR="002E1980" w:rsidRDefault="002E1980"/>
    <w:tbl>
      <w:tblPr>
        <w:tblW w:w="14004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5"/>
        <w:gridCol w:w="653"/>
        <w:gridCol w:w="841"/>
        <w:gridCol w:w="538"/>
        <w:gridCol w:w="310"/>
        <w:gridCol w:w="582"/>
        <w:gridCol w:w="69"/>
        <w:gridCol w:w="2188"/>
        <w:gridCol w:w="1447"/>
        <w:gridCol w:w="761"/>
        <w:gridCol w:w="758"/>
        <w:gridCol w:w="534"/>
        <w:gridCol w:w="1521"/>
        <w:gridCol w:w="474"/>
        <w:gridCol w:w="1221"/>
        <w:gridCol w:w="407"/>
        <w:gridCol w:w="1310"/>
        <w:gridCol w:w="195"/>
      </w:tblGrid>
      <w:tr w:rsidR="002E7511" w:rsidRPr="002C4AEF" w14:paraId="3706F560" w14:textId="77777777" w:rsidTr="002E7511">
        <w:trPr>
          <w:trHeight w:val="315"/>
        </w:trPr>
        <w:tc>
          <w:tcPr>
            <w:tcW w:w="22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1165328" w14:textId="77777777" w:rsidR="002E7511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777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80DC87" w14:textId="77777777" w:rsidR="002E7511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14:paraId="7A990D51" w14:textId="77777777" w:rsidR="006F0ED6" w:rsidRDefault="006F0ED6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14:paraId="5CA0E5C5" w14:textId="77777777" w:rsidR="00B96388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14:paraId="239B8E76" w14:textId="77777777" w:rsidR="00B96388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14:paraId="21B4FAD1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TITOLARI DI CARICHE O QUALIFICHE (Istruzioni – punto 2)</w:t>
            </w:r>
          </w:p>
        </w:tc>
      </w:tr>
      <w:tr w:rsidR="002E7511" w:rsidRPr="005F4814" w14:paraId="46BA39B8" w14:textId="77777777" w:rsidTr="002E7511">
        <w:trPr>
          <w:trHeight w:val="315"/>
        </w:trPr>
        <w:tc>
          <w:tcPr>
            <w:tcW w:w="22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00285D" w14:textId="77777777" w:rsidR="002E7511" w:rsidRPr="00A9488C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777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192C03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</w:pPr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(D.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Lgs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. 6/9/2011 n. 159 Art. 85,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commi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 1, 2, 2 bis, 2 ter e 2 quater)</w:t>
            </w:r>
          </w:p>
        </w:tc>
      </w:tr>
      <w:tr w:rsidR="002E7511" w:rsidRPr="005F4814" w14:paraId="7B19BE97" w14:textId="77777777" w:rsidTr="0043781F">
        <w:trPr>
          <w:trHeight w:val="315"/>
        </w:trPr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1451E62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3AB8DF1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770FF3C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4FC92D6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22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9A071E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80FC89C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0900A26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0E228D8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F45ECE4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89DBB93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631BA96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CCFF191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0734927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1CA3235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4F521AC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</w:tr>
      <w:tr w:rsidR="002E7511" w:rsidRPr="002C4AEF" w14:paraId="7110C627" w14:textId="77777777" w:rsidTr="0043781F">
        <w:trPr>
          <w:trHeight w:val="630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1917B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COGNOME</w:t>
            </w:r>
          </w:p>
        </w:tc>
        <w:tc>
          <w:tcPr>
            <w:tcW w:w="1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6E172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NOME</w:t>
            </w: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8A02" w14:textId="77777777" w:rsidR="00F62482" w:rsidRDefault="00F62482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14:paraId="7AF26662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CODICE 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br/>
              <w:t>FISCALE</w:t>
            </w: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EC0F3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LUOGO DI NASCITA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PROVINCIA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D1427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DATA DI NASCITA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AE8E5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RESIDENZA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PROVINCIA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57308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INDIRIZZO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ACB94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CARICA</w:t>
            </w:r>
          </w:p>
        </w:tc>
      </w:tr>
      <w:tr w:rsidR="002E7511" w:rsidRPr="002C4AEF" w14:paraId="1D9F703B" w14:textId="77777777" w:rsidTr="00510A63">
        <w:trPr>
          <w:gridAfter w:val="17"/>
          <w:wAfter w:w="13809" w:type="dxa"/>
          <w:trHeight w:val="165"/>
        </w:trPr>
        <w:tc>
          <w:tcPr>
            <w:tcW w:w="195" w:type="dxa"/>
            <w:noWrap/>
            <w:vAlign w:val="bottom"/>
            <w:hideMark/>
          </w:tcPr>
          <w:p w14:paraId="2B8EBAC2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2E7511" w:rsidRPr="002C4AEF" w14:paraId="2A56FEF9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8A1536A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009C407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01B21511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7DEDC75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BBC3F96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FE0281E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57003CF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54EC7E2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14:paraId="15F38728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6805013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38CDCE4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2E02F790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2E015E5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9B4D014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89F5999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43CFD40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2CC62B5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14:paraId="377D94CA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A94D55C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AC9FD5D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3209DBE9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F464EB0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7459600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3982C3C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FE5B00B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99F8351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14:paraId="6A314958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7C1E578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48D0F81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0298725A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D6799CC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A83FC4D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4731AF9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EDE85D1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9C08813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14:paraId="6B0AE8F3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FD7AC53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FFAF9EC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2A527953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9052D89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6B0A615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1E027C8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F62E751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050E916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14:paraId="0C63CBC3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C97AB24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18D371C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2187D509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3048605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F966BA9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8ACFB9A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F3D082E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36FA042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14:paraId="32681D06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B8CABC3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EA65353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1DD757D1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950BD66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97ECF0A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0D99C6E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7531415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93647A9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14:paraId="312802DE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F2E481E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D91980B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25829C1D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EABCE44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014D65A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A7017C1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94C37E2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C089AD0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14:paraId="3DF7C19D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702C84D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0CB2104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3BBE77A3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5007252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D2E7FEA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BEE22D5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9BAEB4B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2E172A4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14:paraId="4910B7DA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4CB7B2D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D4150B3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7DC1DDAE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16269C1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77FC93D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C57DE82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20007A7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632771F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14:paraId="0A09D368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16A0D00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C817491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0D61C807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B437700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6393F9F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D4AA415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38593FD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68B535C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96388" w:rsidRPr="002C4AEF" w14:paraId="49DE5164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35FFEE3C" w14:textId="77777777"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36634924" w14:textId="77777777"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19F9BFA6" w14:textId="77777777"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1D3A076B" w14:textId="77777777"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563B4B9E" w14:textId="77777777"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3BD0CBA2" w14:textId="77777777"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5420DA85" w14:textId="77777777"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0B6C03E6" w14:textId="77777777"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2E7511" w:rsidRPr="002C4AEF" w14:paraId="085D9081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0E54410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67118BE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5BCEFF79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F2BA59E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87D5E03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C8C7B19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45B3809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A8195D2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063D6C" w:rsidRPr="002C4AEF" w14:paraId="2F24CD94" w14:textId="77777777" w:rsidTr="00AE2437">
        <w:trPr>
          <w:trHeight w:val="630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57F8" w14:textId="77777777" w:rsidR="00063D6C" w:rsidRPr="002C4AEF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COGNOME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473EC" w14:textId="77777777" w:rsidR="00063D6C" w:rsidRPr="002C4AEF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NOME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12BA" w14:textId="77777777" w:rsidR="00063D6C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14:paraId="40DB5C49" w14:textId="77777777" w:rsidR="00063D6C" w:rsidRPr="002C4AEF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CODICE 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br/>
              <w:t>FISCALE</w:t>
            </w: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039F5" w14:textId="77777777" w:rsidR="00063D6C" w:rsidRPr="002C4AEF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LUOGO DI NASCITA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PROVINCIA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C32E2" w14:textId="77777777" w:rsidR="00063D6C" w:rsidRPr="002C4AEF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DATA DI NASCITA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901DD" w14:textId="77777777" w:rsidR="00063D6C" w:rsidRPr="002C4AEF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RESIDENZA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PROVINCIA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93534" w14:textId="77777777" w:rsidR="00063D6C" w:rsidRPr="002C4AEF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INDIRIZZO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AF564" w14:textId="77777777" w:rsidR="00063D6C" w:rsidRPr="002C4AEF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CARICA</w:t>
            </w:r>
          </w:p>
        </w:tc>
      </w:tr>
      <w:tr w:rsidR="002E7511" w:rsidRPr="002C4AEF" w14:paraId="570FAFD1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1EF6ED9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97C4AA1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4047ED7C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26E9693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79347CB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835E7AD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705A2C8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E427857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14:paraId="1DCD3B08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FD8DBD7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D7684B3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16CD8658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5A7A41A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B4F53E2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D51E828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A442578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35E2564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14:paraId="7F69BD77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55E633E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1122A58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60EF7697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DA56C2D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E33D4B6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5742635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3EA7BCC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59C11F4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14:paraId="19F96D5F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69679F1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5D0C1D5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54A8D375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BC5097E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10A0663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8A3AEBF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A73CABA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73511D3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14:paraId="761BB31D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0E5A550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503B2B2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09EB3F31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0E3FD31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574F1BA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26A5DDC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59FB356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AAFD217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14:paraId="07D4AA9A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FB35BEB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EDA0DEE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4E5528D8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40CC7F4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95F9B2D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3D10EC0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62FA9D3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D92E7D4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14:paraId="7C9CB85C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4A18FB8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5133B0B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0DCCED7D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9BF9BBF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6C69EDE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CC97221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72C40C5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7BD84CF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14:paraId="6F645128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359A659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14F60CD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1D41625B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066F447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8B642FA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3343BF9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5EDA06A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82FDDFF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14:paraId="0C17C82A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68A5D58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52BF5E0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7284646B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C0D591A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7201A95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5A87B53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B901E01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2DBFA22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14:paraId="1A928DCD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766B69F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A78B08E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5319F34E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597C843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AEA6C69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E4DC938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92D315A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5CB1287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14:paraId="157FFCA3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356B344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027D740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037977CA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5F52313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84F6D91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A2B0919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008F17B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224B6A7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14:paraId="6F59D244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A0BB621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E5703AD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4B34EF12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8C45C9B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02182B2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09FBF15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B7248FE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A67133C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14:paraId="7F5576E5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3E46300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BB6F135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445061E9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AC8F173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9E39F64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C66BEA1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CAC17A1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1135FF8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</w:tbl>
    <w:p w14:paraId="0CBF2C2D" w14:textId="77777777" w:rsidR="00FC5046" w:rsidRDefault="00FC5046"/>
    <w:p w14:paraId="1D0E6CED" w14:textId="77777777" w:rsidR="00FC5046" w:rsidRDefault="00FC5046">
      <w:r>
        <w:br w:type="page"/>
      </w:r>
    </w:p>
    <w:tbl>
      <w:tblPr>
        <w:tblW w:w="14271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3"/>
        <w:gridCol w:w="817"/>
        <w:gridCol w:w="1345"/>
        <w:gridCol w:w="1133"/>
        <w:gridCol w:w="867"/>
        <w:gridCol w:w="240"/>
        <w:gridCol w:w="38"/>
        <w:gridCol w:w="132"/>
        <w:gridCol w:w="425"/>
        <w:gridCol w:w="1363"/>
        <w:gridCol w:w="160"/>
        <w:gridCol w:w="36"/>
        <w:gridCol w:w="569"/>
        <w:gridCol w:w="565"/>
        <w:gridCol w:w="195"/>
        <w:gridCol w:w="160"/>
        <w:gridCol w:w="605"/>
        <w:gridCol w:w="883"/>
        <w:gridCol w:w="395"/>
        <w:gridCol w:w="160"/>
        <w:gridCol w:w="154"/>
        <w:gridCol w:w="642"/>
        <w:gridCol w:w="208"/>
        <w:gridCol w:w="584"/>
        <w:gridCol w:w="174"/>
        <w:gridCol w:w="15"/>
        <w:gridCol w:w="757"/>
        <w:gridCol w:w="410"/>
        <w:gridCol w:w="250"/>
        <w:gridCol w:w="425"/>
        <w:gridCol w:w="141"/>
        <w:gridCol w:w="40"/>
      </w:tblGrid>
      <w:tr w:rsidR="00C012B5" w:rsidRPr="002C4AEF" w14:paraId="43A1C488" w14:textId="77777777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758AE0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lastRenderedPageBreak/>
              <w:br w:type="page"/>
            </w: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5D97DB" w14:textId="77777777"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977649" w14:textId="77777777"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DIRETTORI TECNICI (Istruzioni – punto 3)</w:t>
            </w:r>
          </w:p>
        </w:tc>
      </w:tr>
      <w:tr w:rsidR="00C012B5" w:rsidRPr="005F4814" w14:paraId="7B1468C0" w14:textId="77777777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FD728B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200FDF" w14:textId="77777777"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0D9B87" w14:textId="77777777"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</w:pPr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(D.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Lgs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. 6/9/2011 n. 159 Art. 85,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commi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 1 e 2)</w:t>
            </w:r>
          </w:p>
        </w:tc>
      </w:tr>
      <w:tr w:rsidR="002645D4" w:rsidRPr="002C4AEF" w14:paraId="427012D1" w14:textId="77777777" w:rsidTr="00063D6C">
        <w:trPr>
          <w:gridAfter w:val="1"/>
          <w:wAfter w:w="40" w:type="dxa"/>
          <w:trHeight w:val="67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037E5E" w14:textId="77777777" w:rsidR="002645D4" w:rsidRPr="002C4AEF" w:rsidRDefault="002645D4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3B649" w14:textId="77777777" w:rsidR="002645D4" w:rsidRPr="002C4AEF" w:rsidRDefault="002645D4" w:rsidP="00A9488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COGNOME</w:t>
            </w:r>
            <w:r w:rsidR="00A9488C"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NOME*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44FC10" w14:textId="77777777" w:rsidR="00737FAD" w:rsidRDefault="00737FAD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14:paraId="0A86E13C" w14:textId="77777777" w:rsidR="002645D4" w:rsidRPr="002C4AEF" w:rsidRDefault="00A9488C" w:rsidP="00A9488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CODICE FISCALE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B722B" w14:textId="77777777" w:rsidR="002645D4" w:rsidRPr="002C4AEF" w:rsidRDefault="002645D4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LUOGO DI NASCITA</w:t>
            </w:r>
            <w:r w:rsidR="00A9488C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PROVINCIA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7BE60" w14:textId="77777777" w:rsidR="002645D4" w:rsidRPr="002C4AEF" w:rsidRDefault="002645D4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DATA DI NASCITA</w:t>
            </w: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F524D" w14:textId="77777777" w:rsidR="002645D4" w:rsidRPr="002C4AEF" w:rsidRDefault="002645D4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RESIDENZA</w:t>
            </w:r>
            <w:r w:rsidR="00A9488C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PROVINCIA</w:t>
            </w:r>
          </w:p>
        </w:tc>
        <w:tc>
          <w:tcPr>
            <w:tcW w:w="29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51D40" w14:textId="77777777" w:rsidR="002645D4" w:rsidRPr="002C4AEF" w:rsidRDefault="002645D4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INDIRIZZO</w:t>
            </w:r>
          </w:p>
        </w:tc>
      </w:tr>
      <w:tr w:rsidR="005445A7" w:rsidRPr="002C4AEF" w14:paraId="1E2D1D16" w14:textId="77777777" w:rsidTr="00063D6C">
        <w:trPr>
          <w:trHeight w:val="16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8EAB59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5063DA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1378F7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D145C3E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239F6C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A7D777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01B2EA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39AE2C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DBAECB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CD6F4C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339060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367D94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7C7446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8595A4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CAAA4A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F3C083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C62D26" w:rsidRPr="002C4AEF" w14:paraId="77FC1028" w14:textId="77777777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C19103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3E4E685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14:paraId="2F6C72A1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E765D22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DDFC89A" w14:textId="77777777"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D1FA17A" w14:textId="77777777"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1827D84" w14:textId="77777777"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9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661613A2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96388" w:rsidRPr="002C4AEF" w14:paraId="1AFBA290" w14:textId="77777777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04B45C" w14:textId="77777777"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7B880190" w14:textId="77777777"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14:paraId="2BB0F0D8" w14:textId="77777777"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3E1447F0" w14:textId="77777777"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2B18A83E" w14:textId="77777777"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6BFB1522" w14:textId="77777777"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1A66A58D" w14:textId="77777777"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9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</w:tcPr>
          <w:p w14:paraId="6EE9D0C9" w14:textId="77777777"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C62D26" w:rsidRPr="002C4AEF" w14:paraId="77E51725" w14:textId="77777777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982563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1DF0DD8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14:paraId="4523113A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D58BE47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0888C54" w14:textId="77777777"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17C209A" w14:textId="77777777"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1FB5C42" w14:textId="77777777"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9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030F2AAE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C62D26" w:rsidRPr="002C4AEF" w14:paraId="562D99C2" w14:textId="77777777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B5E0A7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E783AF7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14:paraId="057AD679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4829109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002DF23" w14:textId="77777777"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9370586" w14:textId="77777777"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EDBCE47" w14:textId="77777777"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9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61856982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5445A7" w:rsidRPr="002C4AEF" w14:paraId="63E0785E" w14:textId="77777777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709925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AFE8F9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896BB3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DF5AAAA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A1002A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90453D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BD2A46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0B9599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76E414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189068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68C804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CDF9F4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FAB779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5D486A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AFF1D7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DD7BBA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C012B5" w:rsidRPr="002C4AEF" w14:paraId="0DE73C3F" w14:textId="77777777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76A5CF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C3D31D" w14:textId="77777777"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86BC01" w14:textId="77777777"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COLLEGIO SINDACALE (Istruzioni – punto 4)</w:t>
            </w:r>
          </w:p>
        </w:tc>
      </w:tr>
      <w:tr w:rsidR="00C012B5" w:rsidRPr="002C4AEF" w14:paraId="067F3F8F" w14:textId="77777777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FEF41B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E7AAFE" w14:textId="77777777"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979D6D" w14:textId="77777777"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eastAsia="it-IT"/>
              </w:rPr>
              <w:t>(D. Lgs. 6/9/2011 n. 159 Art. 85, commi 2 e 2 bis)</w:t>
            </w:r>
          </w:p>
        </w:tc>
      </w:tr>
      <w:tr w:rsidR="00A9488C" w:rsidRPr="002C4AEF" w14:paraId="44EC88E2" w14:textId="77777777" w:rsidTr="00063D6C">
        <w:trPr>
          <w:gridAfter w:val="1"/>
          <w:wAfter w:w="40" w:type="dxa"/>
          <w:trHeight w:val="63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B60612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3D86D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COGNOME NOME *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62990D" w14:textId="77777777" w:rsidR="00A9488C" w:rsidRDefault="00A9488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14:paraId="59965E30" w14:textId="77777777" w:rsidR="00A9488C" w:rsidRPr="002C4AEF" w:rsidRDefault="00A9488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CODICE FISCALE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848CD" w14:textId="77777777" w:rsidR="00A9488C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LUOGO DI NASCITA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</w:t>
            </w:r>
          </w:p>
          <w:p w14:paraId="6AFDD9DB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PROVINCIA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B8A4A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DATA DI NASCITA</w:t>
            </w: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509BC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RESIDENZA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PROVINCIA </w:t>
            </w:r>
          </w:p>
        </w:tc>
        <w:tc>
          <w:tcPr>
            <w:tcW w:w="17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32465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INDIRIZZO</w:t>
            </w:r>
          </w:p>
        </w:tc>
        <w:tc>
          <w:tcPr>
            <w:tcW w:w="12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8323F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CARICA</w:t>
            </w:r>
          </w:p>
        </w:tc>
      </w:tr>
      <w:tr w:rsidR="00A9488C" w:rsidRPr="002C4AEF" w14:paraId="04952B93" w14:textId="77777777" w:rsidTr="00063D6C">
        <w:trPr>
          <w:trHeight w:val="18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4C1274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6CC981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7B19C7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398BECF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DCEB08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3177F6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D3DB20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8A54C1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E27350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6EA001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FCF4F7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4EA72F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708EDD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25977E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318322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807855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A9488C" w:rsidRPr="002C4AEF" w14:paraId="2629025C" w14:textId="77777777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B55FF2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6E2EB3EF" w14:textId="77777777" w:rsidR="00A9488C" w:rsidRPr="002C4AEF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14:paraId="10B9BCAE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0882592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2161B05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5176582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D9E0C22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344615F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1585E5E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14:paraId="5153AF46" w14:textId="77777777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4C3E78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E053A2B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14:paraId="49953C6B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D3BA291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3D8A2BD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8E8157C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A8D1461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153C160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52E6E8C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96388" w:rsidRPr="002C4AEF" w14:paraId="05481703" w14:textId="77777777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77F609" w14:textId="77777777"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1F267670" w14:textId="77777777"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14:paraId="219A5EE3" w14:textId="77777777"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3A36E6C8" w14:textId="77777777"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674068F6" w14:textId="77777777"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2D078B32" w14:textId="77777777"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1573D13D" w14:textId="77777777"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172EBCFF" w14:textId="77777777"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77154013" w14:textId="77777777"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A9488C" w:rsidRPr="002C4AEF" w14:paraId="0CF11F96" w14:textId="77777777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A7762D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86D7D01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14:paraId="4B617557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4DF6C9C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A568CFD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56BAA8A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E7A47CD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4214AE2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C42778D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14:paraId="29B5BD38" w14:textId="77777777" w:rsidTr="00063D6C">
        <w:trPr>
          <w:trHeight w:val="33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557C49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8DB83C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E1CD14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*</w:t>
            </w: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barrare in caso negativo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857F10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6859F5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500158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5051D3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600915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494705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363CDF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C9F760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23F8D7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0E1737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9D5AEB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A9488C" w:rsidRPr="002C4AEF" w14:paraId="47AB392D" w14:textId="77777777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28CAA3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F29906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E52B70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EC01A43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BC6D7B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C0EC29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30D0FD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CE498F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E8D003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80CD7E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5842C6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068443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0CF27A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BF2123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672E5A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6A2F74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A9488C" w:rsidRPr="002C4AEF" w14:paraId="7F8A41E2" w14:textId="77777777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BD4A7E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DF80C5" w14:textId="77777777" w:rsidR="00A9488C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5BB380" w14:textId="77777777" w:rsidR="00A9488C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14:paraId="6C01F63C" w14:textId="77777777" w:rsidR="00B96388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14:paraId="2250599B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SOCI E TITOLARI DI DIRITTI SU QUOTE E AZIONI/PROPRIETARI (Istruzioni – punto 5)</w:t>
            </w:r>
          </w:p>
        </w:tc>
      </w:tr>
      <w:tr w:rsidR="00A9488C" w:rsidRPr="005F4814" w14:paraId="03B94F06" w14:textId="77777777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0E6C3E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5B6B27" w14:textId="77777777" w:rsidR="00A9488C" w:rsidRPr="00C012B5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2A8EE9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</w:pPr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(D.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Lgs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. 6/9/2011 n. 159 Art. 85, comma 2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lett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. c)</w:t>
            </w:r>
          </w:p>
        </w:tc>
      </w:tr>
      <w:tr w:rsidR="00A9488C" w:rsidRPr="005F4814" w14:paraId="550BE9C3" w14:textId="77777777" w:rsidTr="00063D6C">
        <w:trPr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194C81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98DAF7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14F100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56E5A79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91CD1E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76C6CC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9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B56437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D25F3C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36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9C3EAF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1DC121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88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86DBA4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A4F574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58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691291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FA440D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857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119ED6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0731BC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</w:tr>
      <w:tr w:rsidR="00A9488C" w:rsidRPr="002C4AEF" w14:paraId="3F4D6C57" w14:textId="77777777" w:rsidTr="00AE2437">
        <w:trPr>
          <w:gridAfter w:val="4"/>
          <w:wAfter w:w="856" w:type="dxa"/>
          <w:trHeight w:val="66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13D055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C1556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COGNOME E NOME/ DENOMINAZIONE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B5085" w14:textId="77777777" w:rsidR="00A9488C" w:rsidRPr="002C4AEF" w:rsidRDefault="00A9488C" w:rsidP="00C012B5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CODICE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br/>
              <w:t>FISCALE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CD4B5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LUOGO DI NASCITA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PROVINCIA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90E28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DATA DI NASCITA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0C54F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RESIDENZA / SEDE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br/>
              <w:t>E PROVINCIA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E4B0E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INDIRIZZO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22C61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QUOTA PARTECIPAZIONE</w:t>
            </w:r>
          </w:p>
        </w:tc>
      </w:tr>
      <w:tr w:rsidR="00A9488C" w:rsidRPr="002C4AEF" w14:paraId="2B2E0197" w14:textId="77777777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421D0D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B612E3A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1A372AE2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174E256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C1BECF7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65E6C8A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F76B570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81B5238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14:paraId="3FCBC929" w14:textId="77777777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FFD021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6E04666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74F98AAC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449DD99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0C70CD3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F43D71D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8A052EB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999E3FB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14:paraId="145A23B5" w14:textId="77777777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F0ED7C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0D35B61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07656DF6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938220D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97F2297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D5EDAD6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AFE37BB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5ACE1AA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14:paraId="0A39D47D" w14:textId="77777777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188E46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6170420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3C05FA4B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C5FF1B4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7C853CB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B435E92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2900059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96A332B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14:paraId="5439694D" w14:textId="77777777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99670C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3131493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0E08FD62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9ED5201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06F99B9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469323E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2B91484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154FB4C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14:paraId="36132B15" w14:textId="77777777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898EE2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D3B3AC2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144A0955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754C83C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A929525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4705CEC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5A99137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534CFC2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14:paraId="1B1B3825" w14:textId="77777777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6883CC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C94E14D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76945003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2CE8BD6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8D75740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83B092B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BDB8512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F8CE432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14:paraId="670E4D04" w14:textId="77777777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459F15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FF4D8F2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7F33A08A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AA2CC29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27F2ED0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433CD62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25B110E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AAA01A7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14:paraId="7E78AD7E" w14:textId="77777777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AD9235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FCEC97A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1B143F70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2D277A9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F4595A5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B8A892B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CBD3999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257698A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14:paraId="74A4F6DD" w14:textId="77777777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A4BD38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8FC16B0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69FF35D3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EC0E253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8B781F6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301A54A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12EE971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FBE5A8E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14:paraId="73D282FE" w14:textId="77777777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9F7118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AC2ACD1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596C9495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58CFCFC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CD215C0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2996E86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331C33F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71C4D68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14:paraId="667C13A8" w14:textId="77777777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F83FE9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7B8AE60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330685E6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C4B870C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8889D92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C11A515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BF6F590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C377479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14:paraId="63E86DA3" w14:textId="77777777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0AFBBB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D681DC2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7E4A79BC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A2D0E79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D90DE18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9A52A04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049B97E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75DC8AC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14:paraId="103C97C2" w14:textId="77777777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C2E97E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E847A76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1B5AEC18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A20056D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97CDCA0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628982E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E62DD13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1C7FCDE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14:paraId="1D85DD04" w14:textId="77777777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96AF69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2D4495A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350EE56D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7845760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B18AA02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C3EE80B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458B540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A2E4E7D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14:paraId="516F47F7" w14:textId="77777777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7CA07F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F25EAE6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7CB14D52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8F045D7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4B4171A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BE74405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2294C28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55B7A49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14:paraId="499FD2FE" w14:textId="77777777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28BBE7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6BD5958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5919694C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EE96AD7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BB498F8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A5D13EB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FD2168E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9B82CEA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14:paraId="5641B2F2" w14:textId="77777777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6E26C7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3D2653B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3982401B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4E22413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28EC5B2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A42FA82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6911396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6A94179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14:paraId="3748D234" w14:textId="77777777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7ACEA6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F567CE3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4401EE5A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921BD07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E5D7036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1A6AA13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1D7684E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FC9442B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14:paraId="4028CDAE" w14:textId="77777777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B4F1A6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</w:tcBorders>
          </w:tcPr>
          <w:p w14:paraId="5BA7688F" w14:textId="77777777" w:rsidR="00A9488C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noWrap/>
            <w:vAlign w:val="bottom"/>
            <w:hideMark/>
          </w:tcPr>
          <w:p w14:paraId="40632E82" w14:textId="77777777" w:rsidR="00A9488C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14:paraId="37FC1508" w14:textId="77777777" w:rsidR="00A9488C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14:paraId="5CBFABA5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FAMILIARI CONVIVENTI (Istruzioni – punto 6)</w:t>
            </w:r>
          </w:p>
        </w:tc>
      </w:tr>
      <w:tr w:rsidR="00A9488C" w:rsidRPr="005F4814" w14:paraId="2A0AC173" w14:textId="77777777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6765E6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</w:tcBorders>
          </w:tcPr>
          <w:p w14:paraId="31BD12A8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1686" w:type="dxa"/>
            <w:gridSpan w:val="28"/>
            <w:noWrap/>
            <w:vAlign w:val="bottom"/>
            <w:hideMark/>
          </w:tcPr>
          <w:p w14:paraId="3D81724D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</w:pPr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(D.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Lgs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. 6/9/2011 n. 159 Art. 85, comma 3)</w:t>
            </w:r>
          </w:p>
        </w:tc>
      </w:tr>
      <w:tr w:rsidR="00063D6C" w:rsidRPr="002C4AEF" w14:paraId="13B030B1" w14:textId="77777777" w:rsidTr="00AE2437">
        <w:trPr>
          <w:gridAfter w:val="1"/>
          <w:wAfter w:w="40" w:type="dxa"/>
          <w:trHeight w:val="33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AC2B92" w14:textId="77777777"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21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0753A" w14:textId="77777777"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COGNOME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NOME</w:t>
            </w:r>
          </w:p>
        </w:tc>
        <w:tc>
          <w:tcPr>
            <w:tcW w:w="283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6E0F34" w14:textId="77777777" w:rsidR="00063D6C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14:paraId="284A35A1" w14:textId="77777777" w:rsidR="006161C4" w:rsidRDefault="006161C4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14:paraId="41F81F01" w14:textId="77777777"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CODICE FISCALE</w:t>
            </w:r>
          </w:p>
        </w:tc>
        <w:tc>
          <w:tcPr>
            <w:tcW w:w="212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CA4812" w14:textId="77777777" w:rsidR="00063D6C" w:rsidRDefault="00063D6C" w:rsidP="0007676E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14:paraId="793BCB27" w14:textId="77777777" w:rsidR="00063D6C" w:rsidRPr="002C4AEF" w:rsidRDefault="00063D6C" w:rsidP="0007676E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LUOGO</w:t>
            </w:r>
          </w:p>
          <w:p w14:paraId="05ED9799" w14:textId="77777777" w:rsidR="00063D6C" w:rsidRPr="002C4AEF" w:rsidRDefault="00063D6C" w:rsidP="002645D4">
            <w:pPr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DI NASCITA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PROVINCIA</w:t>
            </w:r>
          </w:p>
        </w:tc>
        <w:tc>
          <w:tcPr>
            <w:tcW w:w="152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D88F3" w14:textId="77777777"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DATA</w:t>
            </w:r>
          </w:p>
          <w:p w14:paraId="7BDB86E0" w14:textId="77777777" w:rsidR="00063D6C" w:rsidRPr="002C4AEF" w:rsidRDefault="00063D6C" w:rsidP="00914A1C">
            <w:pPr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DI NASCITA</w:t>
            </w:r>
          </w:p>
        </w:tc>
        <w:tc>
          <w:tcPr>
            <w:tcW w:w="302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22CD9" w14:textId="77777777" w:rsidR="00063D6C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RESIDENZA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/INDIRIZZO/</w:t>
            </w:r>
          </w:p>
          <w:p w14:paraId="2D0F42D8" w14:textId="77777777"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PROVINCIA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3D843348" w14:textId="77777777" w:rsidR="00063D6C" w:rsidRPr="002C4AEF" w:rsidRDefault="00063D6C" w:rsidP="00323A42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FAMILIARE 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            </w:t>
            </w: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CONVIVENTE</w:t>
            </w:r>
          </w:p>
        </w:tc>
      </w:tr>
      <w:tr w:rsidR="00063D6C" w:rsidRPr="002C4AEF" w14:paraId="035B0F4E" w14:textId="77777777" w:rsidTr="00AE2437">
        <w:trPr>
          <w:gridAfter w:val="1"/>
          <w:wAfter w:w="40" w:type="dxa"/>
          <w:trHeight w:val="30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948C07A" w14:textId="77777777"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D01C8" w14:textId="77777777"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835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19FE" w14:textId="77777777"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3F1ED" w14:textId="77777777"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4E3F7" w14:textId="77777777"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302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A76E3" w14:textId="77777777"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7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3CFBB8D" w14:textId="77777777" w:rsidR="00063D6C" w:rsidRPr="002C4AEF" w:rsidRDefault="00063D6C" w:rsidP="00323A42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(es. figlio di Rossi Mario)</w:t>
            </w:r>
          </w:p>
        </w:tc>
      </w:tr>
      <w:tr w:rsidR="00063D6C" w:rsidRPr="002C4AEF" w14:paraId="74E10261" w14:textId="77777777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66D935" w14:textId="77777777"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FA7B719" w14:textId="77777777"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002802B1" w14:textId="77777777"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9FBF427" w14:textId="77777777"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1D24A51" w14:textId="77777777"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B79FEF1" w14:textId="77777777"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023636CD" w14:textId="77777777"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04679F" w:rsidRPr="002C4AEF" w14:paraId="781416FD" w14:textId="77777777" w:rsidTr="00D20078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252E03" w14:textId="77777777" w:rsidR="0004679F" w:rsidRPr="002C4AEF" w:rsidRDefault="0004679F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686313B6" w14:textId="77777777" w:rsidR="0004679F" w:rsidRPr="002C4AEF" w:rsidRDefault="0004679F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3BF8193D" w14:textId="77777777" w:rsidR="0004679F" w:rsidRPr="002C4AEF" w:rsidRDefault="0004679F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37ED171F" w14:textId="77777777" w:rsidR="0004679F" w:rsidRPr="002C4AEF" w:rsidRDefault="0004679F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1D9CD190" w14:textId="77777777" w:rsidR="0004679F" w:rsidRPr="002C4AEF" w:rsidRDefault="0004679F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242037DD" w14:textId="77777777" w:rsidR="0004679F" w:rsidRPr="002C4AEF" w:rsidRDefault="0004679F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</w:tcPr>
          <w:p w14:paraId="030BD5C2" w14:textId="77777777" w:rsidR="0004679F" w:rsidRPr="002C4AEF" w:rsidRDefault="0004679F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04679F" w:rsidRPr="002C4AEF" w14:paraId="5F03404D" w14:textId="77777777" w:rsidTr="00D20078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C2EBDD" w14:textId="77777777" w:rsidR="0004679F" w:rsidRPr="002C4AEF" w:rsidRDefault="0004679F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11DF42BF" w14:textId="77777777" w:rsidR="0004679F" w:rsidRPr="002C4AEF" w:rsidRDefault="0004679F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3D105B79" w14:textId="77777777" w:rsidR="0004679F" w:rsidRPr="002C4AEF" w:rsidRDefault="0004679F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379212BD" w14:textId="77777777" w:rsidR="0004679F" w:rsidRPr="002C4AEF" w:rsidRDefault="0004679F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79E5B812" w14:textId="77777777" w:rsidR="0004679F" w:rsidRPr="002C4AEF" w:rsidRDefault="0004679F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7CD37B74" w14:textId="77777777" w:rsidR="0004679F" w:rsidRPr="002C4AEF" w:rsidRDefault="0004679F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</w:tcPr>
          <w:p w14:paraId="58340727" w14:textId="77777777" w:rsidR="0004679F" w:rsidRPr="002C4AEF" w:rsidRDefault="0004679F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B96388" w:rsidRPr="002C4AEF" w14:paraId="6AC42591" w14:textId="77777777" w:rsidTr="00D20078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C6C1B6" w14:textId="77777777"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560220A2" w14:textId="77777777"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2AAAC590" w14:textId="77777777"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7469EF90" w14:textId="77777777"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1F1867BE" w14:textId="77777777"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0650A464" w14:textId="77777777"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</w:tcPr>
          <w:p w14:paraId="5EBF44ED" w14:textId="77777777"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B96388" w:rsidRPr="002C4AEF" w14:paraId="6F55DDFA" w14:textId="77777777" w:rsidTr="00D20078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E213FB" w14:textId="77777777"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592531AA" w14:textId="77777777"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02EF2A6B" w14:textId="77777777"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2C3B0551" w14:textId="77777777"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6F47C1FA" w14:textId="77777777"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2EE98497" w14:textId="77777777"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</w:tcPr>
          <w:p w14:paraId="4F905691" w14:textId="77777777"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B96388" w:rsidRPr="002C4AEF" w14:paraId="1321A0D1" w14:textId="77777777" w:rsidTr="00D20078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31AFD6" w14:textId="77777777"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293393DD" w14:textId="77777777"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3ABC4713" w14:textId="77777777"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63FF69CF" w14:textId="77777777"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588B1618" w14:textId="77777777"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6ADB8623" w14:textId="77777777"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</w:tcPr>
          <w:p w14:paraId="02B5CA61" w14:textId="77777777"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063D6C" w:rsidRPr="002C4AEF" w14:paraId="6EC48F45" w14:textId="77777777" w:rsidTr="00D20078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232089" w14:textId="77777777"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AA3F180" w14:textId="77777777"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3E748B26" w14:textId="77777777"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80B0DDE" w14:textId="77777777"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B1FC80D" w14:textId="77777777"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D4A82BA" w14:textId="77777777"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7E85D18A" w14:textId="77777777"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14:paraId="56DB9511" w14:textId="77777777" w:rsidTr="00D20078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B938E4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DC828D1" w14:textId="77777777" w:rsidR="00D20078" w:rsidRPr="00D20078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20078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COGNOME E NOME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72D2B749" w14:textId="77777777" w:rsidR="00D20078" w:rsidRPr="00D20078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14:paraId="18CE51CD" w14:textId="77777777" w:rsidR="00D20078" w:rsidRPr="00D20078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14:paraId="3E24D6B3" w14:textId="77777777" w:rsidR="00D20078" w:rsidRPr="00D20078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20078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CODICE FISCALE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14:paraId="264D77D5" w14:textId="77777777" w:rsidR="00D20078" w:rsidRPr="00D20078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14:paraId="04FAE1F3" w14:textId="77777777" w:rsidR="00D20078" w:rsidRPr="00D20078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20078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LUOGO</w:t>
            </w:r>
          </w:p>
          <w:p w14:paraId="27BAEA44" w14:textId="77777777" w:rsidR="00D20078" w:rsidRPr="00D20078" w:rsidRDefault="00D20078" w:rsidP="00F330AA">
            <w:pPr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20078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DI NASCITA E PROVINCIA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14:paraId="48B9F504" w14:textId="77777777" w:rsidR="00D20078" w:rsidRPr="00D20078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20078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DATA</w:t>
            </w:r>
          </w:p>
          <w:p w14:paraId="20F96AC7" w14:textId="77777777" w:rsidR="00D20078" w:rsidRPr="00D20078" w:rsidRDefault="00D20078" w:rsidP="00F330AA">
            <w:pPr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20078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DI NASCITA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B822358" w14:textId="77777777" w:rsidR="00D20078" w:rsidRPr="00D20078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20078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RESIDENZA/INDIRIZZO/</w:t>
            </w:r>
          </w:p>
          <w:p w14:paraId="6A92B2A5" w14:textId="77777777" w:rsidR="00D20078" w:rsidRPr="00D20078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20078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PROVINCIA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center"/>
            <w:hideMark/>
          </w:tcPr>
          <w:p w14:paraId="18DC4F51" w14:textId="77777777" w:rsidR="00D20078" w:rsidRPr="00D20078" w:rsidRDefault="00D20078" w:rsidP="00D20078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20078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FAMILIARE              CONVIVENTE (es. figlio di Rossi Mario)</w:t>
            </w:r>
          </w:p>
        </w:tc>
      </w:tr>
      <w:tr w:rsidR="00D20078" w:rsidRPr="002C4AEF" w14:paraId="62D82694" w14:textId="77777777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F28152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257FFF4" w14:textId="77777777" w:rsidR="00D20078" w:rsidRPr="002C4AEF" w:rsidRDefault="00D20078" w:rsidP="00F330AA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75031352" w14:textId="77777777" w:rsidR="00D20078" w:rsidRPr="002C4AEF" w:rsidRDefault="00D20078" w:rsidP="00F330AA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2092F45" w14:textId="77777777" w:rsidR="00D20078" w:rsidRPr="002C4AEF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56734EC" w14:textId="77777777" w:rsidR="00D20078" w:rsidRPr="002C4AEF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36606D1" w14:textId="77777777" w:rsidR="00D20078" w:rsidRPr="002C4AEF" w:rsidRDefault="00D20078" w:rsidP="00F330AA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5C206BE5" w14:textId="77777777" w:rsidR="00D20078" w:rsidRPr="002C4AEF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</w:tr>
      <w:tr w:rsidR="00D20078" w:rsidRPr="002C4AEF" w14:paraId="1769D46E" w14:textId="77777777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4CD54F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39FED80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19670B03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11E3ED2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05CB1C4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F1C7DE1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2315D3C4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14:paraId="7BDEA80B" w14:textId="77777777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074BB6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CF07774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3023A463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2663E8F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77AD090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D9FEB46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4B11906E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14:paraId="031DF04A" w14:textId="77777777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E1B744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9407C8E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59F706B0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4C86321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68FD6FC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7374DE7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3FB44DEA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14:paraId="3866669D" w14:textId="77777777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97F80A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713511C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5B1B4F80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1C5C169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A999FCD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2946053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21403CBA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14:paraId="642C00A2" w14:textId="77777777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7B73F8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A1CD040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1E6E1B51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11AB3C4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86F28A9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B77E004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20D9F22A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14:paraId="03251C2C" w14:textId="77777777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213CB8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123079B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57E797F4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ABD52E4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C21DA34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9BCF3E1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20E4C34D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14:paraId="5DE7AA67" w14:textId="77777777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B66421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D2C1CE9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705DD5BB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ADD64E3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A743F57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8AED581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46419B17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14:paraId="425027FA" w14:textId="77777777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812496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46548F0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7CABECBC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AA5E86C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9D26873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7FDEF3A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03CF49D5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14:paraId="78CA7808" w14:textId="77777777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1A731F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9BF22CF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44A74208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F9CF6C9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3B45A9B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904C120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2671DA25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14:paraId="70E3172A" w14:textId="77777777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6BCCC3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49B0012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295EAB53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FDF6180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7AC36E1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4C2253D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771B6448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14:paraId="2239B948" w14:textId="77777777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FC8D95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DD0798D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01D3E9B2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9B9127A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C06B0BC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7B6E1AD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3DFCB1B1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14:paraId="23F6220E" w14:textId="77777777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85BACD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45C146D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0B887E28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E5C6F05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B1BC5EC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3849D91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519D8B4E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14:paraId="5FA3869A" w14:textId="77777777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852A16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3AC4DE7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343594CC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69A35F2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514449A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598B0EB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5DC81391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14:paraId="06ABAC86" w14:textId="77777777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6FB57D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B923356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52C82330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2FAC413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940EC5C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AB86EFF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708703DA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14:paraId="6F87ECCF" w14:textId="77777777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063A92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10194C2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54B4A647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15BCD6E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9E4D46C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AB5F672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41BC4AA1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14:paraId="3B9B3A10" w14:textId="77777777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94B7BC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0598EED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06CCD598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B2AE43C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782CCF8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FFE287A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446396C1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14:paraId="07F3E391" w14:textId="77777777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0F4A62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EA571E2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0C0ED49B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FFEE832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11E8E3E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C43D6AF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018FE293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14:paraId="5BFB3A67" w14:textId="77777777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6DF411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F38EC9B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05D9CFE4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00903E5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4E72628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2AFAEAF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58CD6DD4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14:paraId="6580664D" w14:textId="77777777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FC59D5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0F271C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5C11C6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22A00A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626192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45F1E3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5D4EC1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A33247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CCCAC7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8BE6DE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24C3CB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780103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CBA7C2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EF84E2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C9AFE9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6E675E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14:paraId="3349A93F" w14:textId="77777777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E17A0F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143C03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4EF928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1B96AF8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497419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F7D246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4AB68D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4A0103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159600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284388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B3A7D4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3A274F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0303DB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B7894D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1B3745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2457D0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14:paraId="3B4EE8CE" w14:textId="77777777" w:rsidTr="00063D6C">
        <w:trPr>
          <w:trHeight w:val="30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EE91D5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5D57D7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FFCD89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57CF97B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7BAF0F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F7C851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CC7444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9507F5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5F15C7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D3299E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F06054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AC2666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49CD28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503C0E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1CAFFA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97E593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14:paraId="0ECEC82B" w14:textId="77777777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460DB6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88F37B" w14:textId="77777777" w:rsidR="00D20078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F192E6" w14:textId="77777777" w:rsidR="00D20078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14:paraId="299D3389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CONIUGE NON SEPARATO (Istruzioni – punto 2 lett. i)</w:t>
            </w:r>
          </w:p>
        </w:tc>
      </w:tr>
      <w:tr w:rsidR="00D20078" w:rsidRPr="005F4814" w14:paraId="424AB348" w14:textId="77777777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E1D258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4F40B3" w14:textId="77777777" w:rsidR="00D20078" w:rsidRPr="00C012B5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71FEDA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</w:pPr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(D.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Lgs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. 6/9/2011 n. 159 Art. 85, comma 2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quater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)</w:t>
            </w:r>
          </w:p>
        </w:tc>
      </w:tr>
      <w:tr w:rsidR="00D20078" w:rsidRPr="005F4814" w14:paraId="47A0FCFB" w14:textId="77777777" w:rsidTr="00AE2437">
        <w:trPr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CCB2F0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F97C9A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2DEA80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F8A0012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31AEFF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133B2A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D17B85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7C7F2C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36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279D5E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CCE594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905514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3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1CB2EA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43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087BE6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8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85E591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C4E2AA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385850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</w:tr>
      <w:tr w:rsidR="00D20078" w:rsidRPr="002C4AEF" w14:paraId="51366D91" w14:textId="77777777" w:rsidTr="00AE2437">
        <w:trPr>
          <w:gridAfter w:val="3"/>
          <w:wAfter w:w="606" w:type="dxa"/>
          <w:trHeight w:val="6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161635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EADBF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COGNOME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NOME 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C3E99" w14:textId="77777777" w:rsidR="00D20078" w:rsidRDefault="00D20078" w:rsidP="00847151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14:paraId="393A2EA0" w14:textId="77777777" w:rsidR="00D20078" w:rsidRDefault="00D20078" w:rsidP="00847151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ODICE FISCALE</w:t>
            </w:r>
          </w:p>
          <w:p w14:paraId="081B8F11" w14:textId="77777777" w:rsidR="00D20078" w:rsidRPr="002C4AEF" w:rsidRDefault="00D20078" w:rsidP="00847151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C289D" w14:textId="77777777" w:rsidR="00D20078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LUOGO</w:t>
            </w:r>
          </w:p>
          <w:p w14:paraId="18BED3AC" w14:textId="77777777" w:rsidR="00D20078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DI NASCITA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</w:t>
            </w:r>
          </w:p>
          <w:p w14:paraId="6BCB2FA5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PROVINCIA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FB5B0" w14:textId="77777777" w:rsidR="00D20078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DATA</w:t>
            </w:r>
          </w:p>
          <w:p w14:paraId="431A1EBE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DI NASCITA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A37F6" w14:textId="77777777" w:rsidR="00D20078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RESIDENZA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</w:t>
            </w:r>
          </w:p>
          <w:p w14:paraId="74E1C982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PROVINCIA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C64B5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INDIRIZZO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03D8F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CONIUGE NON SEPARATO DI</w:t>
            </w:r>
          </w:p>
        </w:tc>
      </w:tr>
      <w:tr w:rsidR="00D20078" w:rsidRPr="002C4AEF" w14:paraId="1CC23E0B" w14:textId="77777777" w:rsidTr="00AE2437">
        <w:trPr>
          <w:trHeight w:val="16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162C9E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BA742D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07C6D3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6637CBF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B57B09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3DE555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93B848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118A29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6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EDFEDF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57586D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E815E8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9D23A0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3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6C6965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143157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B5B4CA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E58F95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14:paraId="3613973C" w14:textId="77777777" w:rsidTr="00AE243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D2E996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058052B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14:paraId="5BCB2F1E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CDB6C57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8D8024D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1DCFC66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5CB7FEB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AF709F4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245AD3C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14:paraId="3EC33A17" w14:textId="77777777" w:rsidTr="00AE243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9DBABB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6115AEB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14:paraId="22D9D20C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95BE6AF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5AD969F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F7843CE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3CDFAFE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022D536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35A6AE3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14:paraId="6A80D3E6" w14:textId="77777777" w:rsidTr="00AE243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9863F6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B3FCBE2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14:paraId="297D45B7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5E84231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A401AED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8560118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674A718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43B3876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EF1BA32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14:paraId="7B2E0147" w14:textId="77777777" w:rsidTr="00AE243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4E002F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A69FEEA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14:paraId="3F6529F4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7075267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EF10E4F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0BEE52F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66B18EA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5A77E82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5AD0F3B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14:paraId="20A66876" w14:textId="77777777" w:rsidTr="00AE243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F3FF80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19D8AF8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14:paraId="73E93225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4359E6A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80B34C8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0F4A230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3FEFADB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7EA8137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A6C1D21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14:paraId="4FAA35E0" w14:textId="77777777" w:rsidTr="00AE243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0238E1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F4CEA8E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14:paraId="14CF02C2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4A996A7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9057E20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2C47C53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6E248CF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20FD9B5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51FCA8C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14:paraId="5B72D030" w14:textId="77777777" w:rsidTr="00AE243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E1A41F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E62199F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14:paraId="347DB2DE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543BAC6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2612CC0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4FE8E08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49B78F0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B7B5339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53488D9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14:paraId="2DE5332A" w14:textId="77777777" w:rsidTr="00AE243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A995BB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AE20E09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14:paraId="3D4146B6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C428CFC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027635B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21B82A9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47056BF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4BCD6EC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B8DE70A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14:paraId="1DCEC26B" w14:textId="77777777" w:rsidTr="00AE243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E8A581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4221823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14:paraId="7B04BB1F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F8B8E3E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7DCD5A3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DFCA475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03DF8F7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484FB1E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CA26A25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14:paraId="0AEDED0E" w14:textId="77777777" w:rsidTr="00AE2437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054675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6CCA34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95DC3F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52F2EEF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285CB1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78D249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280826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CD542D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6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2308EF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1A7058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54D0A9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D5C46D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3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DD6C0E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8722A4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48A0FA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5487E4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14:paraId="319839D4" w14:textId="77777777" w:rsidTr="00063D6C">
        <w:trPr>
          <w:gridAfter w:val="1"/>
          <w:wAfter w:w="40" w:type="dxa"/>
          <w:trHeight w:val="108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ABE08A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D1FFA7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496444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Il/La sottoscritto/a si impegna, in caso di modificazione dell'assetto societario o gestionale dell'impresa, a trasmettere al prefetto, entro 30 giorni, copia degli atti dai quali risulta l'intervenuta modificazione, relativamente a tutti i soggetti destinatari di verifiche antimafia. *</w:t>
            </w:r>
          </w:p>
        </w:tc>
      </w:tr>
      <w:tr w:rsidR="00D20078" w:rsidRPr="002C4AEF" w14:paraId="3CD75996" w14:textId="77777777" w:rsidTr="006C7A28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EF4B8A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31CF96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F5A141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9382CE2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1E8DBB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2FF82D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50CDDD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F63FF8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00FF22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48A6BA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30EC4A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E587A3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9126E5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8DFF41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860ED7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F45114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14:paraId="4F779507" w14:textId="77777777" w:rsidTr="006C7A28">
        <w:trPr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94A9DB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4512A5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6488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E926D9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8423AD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59A3AD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E8F930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ACA25E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DDDAC6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1EA39D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14:paraId="36D749E3" w14:textId="77777777" w:rsidTr="006C7A28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9D02F6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8773E7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764B46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F32748E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AE20F1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326E41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BC8FFF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ED286A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34513B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1D45C2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0A1119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3EBBF6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BD719C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BC2BB6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E5CE3F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25FFE8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14:paraId="68A7E124" w14:textId="77777777" w:rsidTr="00063D6C">
        <w:trPr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3A64CD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6739F66B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center"/>
            <w:hideMark/>
          </w:tcPr>
          <w:p w14:paraId="35AF6115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2C1FEC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,          lì </w:t>
            </w:r>
          </w:p>
        </w:tc>
        <w:tc>
          <w:tcPr>
            <w:tcW w:w="34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center"/>
            <w:hideMark/>
          </w:tcPr>
          <w:p w14:paraId="4BD16A8A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F106C0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9CCCB1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656D15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167CBF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BC751F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E5CF8C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580AEC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14:paraId="7DED64FF" w14:textId="77777777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750104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B4AF40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B3F7F4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B3C0CFA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CABBA5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8D8748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8B7C92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36B558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D7E12C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E6423A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87A4D3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CB3938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5F223C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B1529B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BAD2FC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3CDCC0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14:paraId="21AFC18D" w14:textId="77777777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489422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679BD1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D174FE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1822CD6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FECB2E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C5A1D1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DDA8EA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A5F89D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3F968B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7F47D6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F3A19B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8B6803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22177B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EB7BBC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F6C207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7E3B24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14:paraId="790A48C6" w14:textId="77777777" w:rsidTr="00063D6C">
        <w:trPr>
          <w:trHeight w:val="40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A10028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8FF8BE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464E63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33A231A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616F17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EFAC9B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BD9BD7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103F4E" w14:textId="77777777" w:rsidR="00D20078" w:rsidRPr="00AE2437" w:rsidRDefault="00D20078" w:rsidP="00914A1C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594FA7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519BFA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057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D99C4A" w14:textId="77777777" w:rsidR="00D20078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IL LEGALE RAPPRESENTANTE</w:t>
            </w:r>
          </w:p>
          <w:p w14:paraId="114D8DE4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Firmato digitalmente</w:t>
            </w: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49107C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14:paraId="63D854FD" w14:textId="77777777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96CB11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F91DD3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F9E88A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E5ADB82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A40137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CF5F8A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9112B2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86D6D0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EB9A1E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84565A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F19249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85E152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21E8B8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E9C431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18747B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393CA5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14:paraId="150DB3B8" w14:textId="77777777" w:rsidTr="00063D6C">
        <w:trPr>
          <w:gridAfter w:val="1"/>
          <w:wAfter w:w="40" w:type="dxa"/>
          <w:trHeight w:val="30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415FF3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0AD8A6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263D62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* La violazione dell'obbligo </w:t>
            </w:r>
            <w:proofErr w:type="spellStart"/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e'</w:t>
            </w:r>
            <w:proofErr w:type="spellEnd"/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 punita  con  la sanzione amministrativa pecuniaria da 20.000 euro a 60.000 euro.</w:t>
            </w:r>
          </w:p>
        </w:tc>
      </w:tr>
      <w:tr w:rsidR="00D20078" w:rsidRPr="002C4AEF" w14:paraId="629CC139" w14:textId="77777777" w:rsidTr="00063D6C">
        <w:trPr>
          <w:gridAfter w:val="1"/>
          <w:wAfter w:w="40" w:type="dxa"/>
          <w:trHeight w:val="30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B44886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4F1CBD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0E5342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   (Art. 86 comma 4 D. Lgs 159/2011)</w:t>
            </w:r>
          </w:p>
        </w:tc>
      </w:tr>
      <w:tr w:rsidR="00D20078" w:rsidRPr="002C4AEF" w14:paraId="5CE9F39D" w14:textId="77777777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AD9507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3B07E8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AB2B5F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0AB980F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F521F0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23A74A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D59713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11A1E5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7CC0E7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0161B8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0E96CD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BC10D5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DEBDD4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2550FF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A11E74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1A1D7C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14:paraId="6388C858" w14:textId="77777777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33B883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93A3156" w14:textId="77777777" w:rsidR="00D20078" w:rsidRPr="002C4AEF" w:rsidRDefault="00D20078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28838F7A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240FFD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  <w:t>ISTRUZIONI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86407E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64E49D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A30F69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9307B7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9B9F6C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3F9E97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B3F513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CDBB29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91E4E4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06E63A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BB3262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14:paraId="2474D4E3" w14:textId="77777777" w:rsidTr="00063D6C">
        <w:trPr>
          <w:trHeight w:val="15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7AC3CB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DB604D6" w14:textId="77777777" w:rsidR="00D20078" w:rsidRPr="002C4AEF" w:rsidRDefault="00D20078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E44129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1A49D4E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33AA42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174F2F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45BA88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11D8F0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BC2763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3FBD49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4D5576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D475B3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B418BD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25D3CA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3AD104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7137C2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</w:tr>
      <w:tr w:rsidR="00D20078" w:rsidRPr="002C4AEF" w14:paraId="38E7CA34" w14:textId="77777777" w:rsidTr="00063D6C">
        <w:trPr>
          <w:gridAfter w:val="1"/>
          <w:wAfter w:w="40" w:type="dxa"/>
          <w:trHeight w:val="30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117BFEA" w14:textId="77777777" w:rsidR="00D20078" w:rsidRPr="00140827" w:rsidRDefault="00D20078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140827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(1)</w:t>
            </w: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2A375E" w14:textId="77777777"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14:paraId="299AF64E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Per i raggruppamenti temporanei di imprese compilare le schede per ciascuna impresa facente parte del raggruppamento anche se avente sede all'estero.</w:t>
            </w:r>
          </w:p>
        </w:tc>
      </w:tr>
      <w:tr w:rsidR="00D20078" w:rsidRPr="002C4AEF" w14:paraId="5CE272D6" w14:textId="77777777" w:rsidTr="00063D6C">
        <w:trPr>
          <w:gridAfter w:val="1"/>
          <w:wAfter w:w="40" w:type="dxa"/>
          <w:trHeight w:val="81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450BC0" w14:textId="77777777"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E09CF2" w14:textId="77777777"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14:paraId="71F19B5F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Per i consorzi compilare le schede per ciascuno dei consorziati che detenga una partecipazione superiore al 10 per cento oppure che detenga una partecipazione inferiore al 10 per cento e che abbia stipulato un patto parasociale riferibile a una partecipazione pari o superiore al 10 per cento, e dei soci o consorziati per conto dei quali le società consortili o i consorzi operino in modo esclusivo nei confronti della pubblica amministrazione. </w:t>
            </w:r>
          </w:p>
        </w:tc>
      </w:tr>
      <w:tr w:rsidR="00D20078" w:rsidRPr="002C4AEF" w14:paraId="4E8FFB76" w14:textId="77777777" w:rsidTr="00063D6C">
        <w:trPr>
          <w:trHeight w:val="12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5C6829" w14:textId="77777777"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14E6BA" w14:textId="77777777"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E454E6" w14:textId="77777777"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099C18B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A297A3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A00D26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3C255457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F21748E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1815B74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A9E5253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6C9042E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8B2443C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9F07E5F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A2CF4C6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9B75035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88CD9E4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</w:tr>
      <w:tr w:rsidR="00D20078" w:rsidRPr="002C4AEF" w14:paraId="6B2CDC20" w14:textId="77777777" w:rsidTr="00063D6C">
        <w:trPr>
          <w:gridAfter w:val="1"/>
          <w:wAfter w:w="40" w:type="dxa"/>
          <w:trHeight w:val="27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4AEAC9F" w14:textId="77777777" w:rsidR="00D20078" w:rsidRPr="00140827" w:rsidRDefault="00D20078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140827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(2)</w:t>
            </w: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20FF91" w14:textId="77777777"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14:paraId="58F9332B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Se si tratta di imprese individuali, indicare i dati del titolare e del direttore tecnico, ove previsto. </w:t>
            </w:r>
          </w:p>
        </w:tc>
      </w:tr>
      <w:tr w:rsidR="00D20078" w:rsidRPr="002C4AEF" w14:paraId="07AC8BAE" w14:textId="77777777" w:rsidTr="00063D6C">
        <w:trPr>
          <w:gridAfter w:val="1"/>
          <w:wAfter w:w="40" w:type="dxa"/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0599DB" w14:textId="77777777"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EC457D" w14:textId="77777777"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14:paraId="1B32D1EF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Se si tratta di associazioni, imprese, società, consorzi e raggruppamenti temporanei di imprese indicare i dati, oltre che del direttore tecnico, ove previsto: </w:t>
            </w:r>
          </w:p>
        </w:tc>
      </w:tr>
      <w:tr w:rsidR="00D20078" w:rsidRPr="002C4AEF" w14:paraId="6AFAF6E9" w14:textId="77777777" w:rsidTr="00063D6C">
        <w:trPr>
          <w:gridAfter w:val="1"/>
          <w:wAfter w:w="40" w:type="dxa"/>
          <w:trHeight w:val="27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773B20" w14:textId="77777777"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23F4D8" w14:textId="77777777"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14:paraId="3C74E17B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a) per le associazioni, di chi ne ha la legale rappresentanza; </w:t>
            </w:r>
          </w:p>
        </w:tc>
      </w:tr>
      <w:tr w:rsidR="00D20078" w:rsidRPr="002C4AEF" w14:paraId="5BFF1808" w14:textId="77777777" w:rsidTr="00063D6C">
        <w:trPr>
          <w:gridAfter w:val="1"/>
          <w:wAfter w:w="40" w:type="dxa"/>
          <w:trHeight w:val="132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DF3092" w14:textId="77777777"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57287A" w14:textId="77777777"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14:paraId="5BB8CF8C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b) per le società di capitali anche consortili ai sensi dell'articolo 2615-ter del codice civile, per le società cooperative, di consorzi cooperativi, per i consorzi di cui al libro V, titolo X, capo II, sezione II, del codice civile, del legale rappresentante e degli eventuali altri componenti l'organo di amministrazione, nonché, per ciascuno dei consorziati che nei consorzi e nelle società consortili detenga una partecipazione  superiore  al 10 per cento oppure detenga una partecipazione inferiore al 10 per cento e che abbia stipulato un patto parasociale riferibile a una partecipazione pari o superiore al 10 per cento, e dei soci o consorziati per conto dei quali le società consortili o i consorzi operino in modo esclusivo nei confronti della pubblica amministrazione; </w:t>
            </w:r>
          </w:p>
        </w:tc>
      </w:tr>
      <w:tr w:rsidR="00D20078" w:rsidRPr="002C4AEF" w14:paraId="147A036E" w14:textId="77777777" w:rsidTr="00063D6C">
        <w:trPr>
          <w:gridAfter w:val="1"/>
          <w:wAfter w:w="40" w:type="dxa"/>
          <w:trHeight w:val="52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49D381" w14:textId="77777777"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43EB94" w14:textId="77777777"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14:paraId="6BB1864C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c) per le società di capitali, anche del socio di maggioranza in caso di società con un numero di soci pari o inferiore a quattro, ovvero del socio in caso di società con socio unico; </w:t>
            </w:r>
          </w:p>
        </w:tc>
      </w:tr>
      <w:tr w:rsidR="00D20078" w:rsidRPr="002C4AEF" w14:paraId="21D252DE" w14:textId="77777777" w:rsidTr="00063D6C">
        <w:trPr>
          <w:gridAfter w:val="1"/>
          <w:wAfter w:w="40" w:type="dxa"/>
          <w:trHeight w:val="51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E24324" w14:textId="77777777"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368E0D" w14:textId="77777777"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14:paraId="7DF4579E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d) per i consorzi di cui all'articolo 2602 del codice civile e per i gruppi europei di interesse economico</w:t>
            </w:r>
            <w:r w:rsidRPr="002C4AEF"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  <w:t xml:space="preserve">, </w:t>
            </w: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di chi ne ha la rappresentanza e degli imprenditori o società consorziate; </w:t>
            </w:r>
          </w:p>
        </w:tc>
      </w:tr>
      <w:tr w:rsidR="00D20078" w:rsidRPr="002C4AEF" w14:paraId="348ACBFA" w14:textId="77777777" w:rsidTr="00063D6C">
        <w:trPr>
          <w:gridAfter w:val="1"/>
          <w:wAfter w:w="40" w:type="dxa"/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C1DBE7" w14:textId="77777777"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1DEACF" w14:textId="77777777"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14:paraId="1AC5E264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e) per le società semplice e in nome collettivo, di tutti i soci; </w:t>
            </w:r>
          </w:p>
        </w:tc>
      </w:tr>
      <w:tr w:rsidR="00D20078" w:rsidRPr="002C4AEF" w14:paraId="0DCD5795" w14:textId="77777777" w:rsidTr="00063D6C">
        <w:trPr>
          <w:gridAfter w:val="1"/>
          <w:wAfter w:w="40" w:type="dxa"/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C011C2" w14:textId="77777777"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761473" w14:textId="77777777"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14:paraId="26FB3281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f) per le società in accomandita semplice, dei soci accomandatari; </w:t>
            </w:r>
          </w:p>
        </w:tc>
      </w:tr>
      <w:tr w:rsidR="00D20078" w:rsidRPr="002C4AEF" w14:paraId="70BD871E" w14:textId="77777777" w:rsidTr="00063D6C">
        <w:trPr>
          <w:gridAfter w:val="1"/>
          <w:wAfter w:w="40" w:type="dxa"/>
          <w:trHeight w:val="27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A5A501" w14:textId="77777777"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B7E1D9" w14:textId="77777777"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14:paraId="635FE413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g) per le società di cui all'articolo 2508 del codice civile, di coloro che le rappresentano stabilmente nel territorio dello Stato; </w:t>
            </w:r>
          </w:p>
        </w:tc>
      </w:tr>
      <w:tr w:rsidR="00D20078" w:rsidRPr="002C4AEF" w14:paraId="653AF8B0" w14:textId="77777777" w:rsidTr="00063D6C">
        <w:trPr>
          <w:gridAfter w:val="1"/>
          <w:wAfter w:w="40" w:type="dxa"/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F56F0E" w14:textId="77777777"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B227F4" w14:textId="77777777"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14:paraId="60B39A80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h) per le società personali dei soci persone fisiche delle società personali o di capitali che ne siano socie. </w:t>
            </w:r>
          </w:p>
        </w:tc>
      </w:tr>
      <w:tr w:rsidR="00D20078" w:rsidRPr="002C4AEF" w14:paraId="0CC12E9C" w14:textId="77777777" w:rsidTr="00063D6C">
        <w:trPr>
          <w:gridAfter w:val="1"/>
          <w:wAfter w:w="40" w:type="dxa"/>
          <w:trHeight w:val="79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637020" w14:textId="77777777"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D13C96" w14:textId="77777777"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14:paraId="050E32D8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i) per le società di capitali di cui alle lettere b) e c), concessionarie nel settore dei giochi pubblici, oltre  a quanto previsto nelle medesime lettere, dei soci persone  fisiche che detengono,  anche indirettamente,  una partecipazione al  capitale o al patrimonio superiore al 2 per cento, nonché dei direttori generali e dei soggetti responsabili delle sedi secondarie o delle stabili organizzazioni  in Italia di soggetti non residenti. </w:t>
            </w:r>
          </w:p>
        </w:tc>
      </w:tr>
      <w:tr w:rsidR="00D20078" w:rsidRPr="002C4AEF" w14:paraId="549EDD96" w14:textId="77777777" w:rsidTr="00063D6C">
        <w:trPr>
          <w:gridAfter w:val="1"/>
          <w:wAfter w:w="40" w:type="dxa"/>
          <w:trHeight w:val="79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25DB9B" w14:textId="77777777"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66A758" w14:textId="77777777"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14:paraId="022EB33D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Nell'ipotesi in cui i soci persone fisiche detengano la partecipazione superiore alla  predetta soglia mediante altre società di capitali, indicare i dati del  legale rappresentante e degli eventuali componenti dell'organo di amministrazione della società socia, delle persone fisiche che, direttamente o indirettamente, controllano tale società, nonché dei direttori generali e dei soggetti responsabili delle sedi secondarie o delle stabili  organizzazioni in Italia di soggetti  non  residenti.</w:t>
            </w:r>
          </w:p>
        </w:tc>
      </w:tr>
      <w:tr w:rsidR="00D20078" w:rsidRPr="002C4AEF" w14:paraId="71269BC7" w14:textId="77777777" w:rsidTr="00063D6C">
        <w:trPr>
          <w:gridAfter w:val="1"/>
          <w:wAfter w:w="40" w:type="dxa"/>
          <w:trHeight w:val="24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A7A6B2" w14:textId="77777777"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B2FE63" w14:textId="77777777"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14:paraId="14D60265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I dati di cui al periodo precedente devono essere indicati anche per il coniuge non separato.</w:t>
            </w:r>
          </w:p>
        </w:tc>
      </w:tr>
      <w:tr w:rsidR="00D20078" w:rsidRPr="002C4AEF" w14:paraId="6E0CC069" w14:textId="77777777" w:rsidTr="00063D6C">
        <w:trPr>
          <w:trHeight w:val="12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331F3F" w14:textId="77777777"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429AC3" w14:textId="77777777"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3813D2" w14:textId="77777777"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95CFEC3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A63D69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8EA2F6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460E8B96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70DD9A0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962AAB0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93AFA6D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6A6154A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C8BB516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6AEFAE9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1DCA865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934E5F5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D66DBD7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14:paraId="261C0336" w14:textId="77777777" w:rsidTr="00063D6C">
        <w:trPr>
          <w:gridAfter w:val="1"/>
          <w:wAfter w:w="40" w:type="dxa"/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A3E7F57" w14:textId="77777777" w:rsidR="00D20078" w:rsidRPr="00140827" w:rsidRDefault="00D20078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140827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(3)</w:t>
            </w: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A82EE8" w14:textId="77777777"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14:paraId="311C4F53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Ove previsto.</w:t>
            </w:r>
          </w:p>
        </w:tc>
      </w:tr>
      <w:tr w:rsidR="00D20078" w:rsidRPr="002C4AEF" w14:paraId="12619C4D" w14:textId="77777777" w:rsidTr="00063D6C">
        <w:trPr>
          <w:trHeight w:val="12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B40337" w14:textId="77777777"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EC0B3A" w14:textId="77777777"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779D63" w14:textId="77777777"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4DDDFB2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DB658A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D3299C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7CF034A3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62051CB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0EEA6E6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E858A57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418FBB5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D7D08E6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0CB3798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1F20AC78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38540CC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A13BDB4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14:paraId="1CAE89CC" w14:textId="77777777" w:rsidTr="00063D6C">
        <w:trPr>
          <w:gridAfter w:val="1"/>
          <w:wAfter w:w="40" w:type="dxa"/>
          <w:trHeight w:val="52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5B5FDC1" w14:textId="77777777" w:rsidR="00D20078" w:rsidRPr="00140827" w:rsidRDefault="00D20078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140827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(4)</w:t>
            </w: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D4AF66" w14:textId="77777777"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14:paraId="0759D78A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Indicare i membri del collegio sindacale o, nei casi contemplati dall'articolo 2477 del codice civile, del sindaco, nonché dei soggetti che svolgono i compiti di vigilanza di cui all'articolo 6, comma 1, lettera b) del decreto legislativo 8 giugno 2001, n. 231. </w:t>
            </w:r>
          </w:p>
        </w:tc>
      </w:tr>
      <w:tr w:rsidR="00D20078" w:rsidRPr="002C4AEF" w14:paraId="60337D3C" w14:textId="77777777" w:rsidTr="00063D6C">
        <w:trPr>
          <w:trHeight w:val="12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E92794" w14:textId="77777777"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A05C1E" w14:textId="77777777"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FAAE68" w14:textId="77777777"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F01BEDF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045665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730AF3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4E77F733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B534128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3F78F5E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B440274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B1F1F56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402288A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1DA318B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AAB5B43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1AD91B45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5F7D859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14:paraId="58A84030" w14:textId="77777777" w:rsidTr="00063D6C">
        <w:trPr>
          <w:gridAfter w:val="1"/>
          <w:wAfter w:w="40" w:type="dxa"/>
          <w:trHeight w:val="52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2585BC3" w14:textId="77777777" w:rsidR="00D20078" w:rsidRPr="00140827" w:rsidRDefault="00D20078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140827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(5)</w:t>
            </w: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51013" w14:textId="77777777"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14:paraId="5D066046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Per le società di capitali indicare i dati del socio di maggioranza in caso di società con un numero di soci pari o inferiore a  quattro, ovvero del socio in caso di società con socio unico.</w:t>
            </w:r>
          </w:p>
        </w:tc>
      </w:tr>
      <w:tr w:rsidR="00D20078" w:rsidRPr="002C4AEF" w14:paraId="403B56DB" w14:textId="77777777" w:rsidTr="00063D6C">
        <w:trPr>
          <w:trHeight w:val="12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B34B5A" w14:textId="77777777"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5E9455" w14:textId="77777777"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6D7C84" w14:textId="77777777"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C4E7C57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04EBC6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D5E06D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3D0F72BD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14B19EE5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D296FAF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9AE8B21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81C42E2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F3EC665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64DF8EA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8531C54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7726488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A87A113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14:paraId="0EDF31A3" w14:textId="77777777" w:rsidTr="00063D6C">
        <w:trPr>
          <w:gridAfter w:val="1"/>
          <w:wAfter w:w="40" w:type="dxa"/>
          <w:trHeight w:val="28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7FDA43" w14:textId="77777777" w:rsidR="00D20078" w:rsidRPr="00140827" w:rsidRDefault="00D20078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140827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(6)</w:t>
            </w: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E519DA" w14:textId="77777777"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14:paraId="3E1D8E0C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Indicare i familiari conviventi di </w:t>
            </w:r>
            <w:r w:rsidRPr="002C4AEF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eastAsia="it-IT"/>
              </w:rPr>
              <w:t>tutti</w:t>
            </w: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 i soggetti indicati nelle schede. </w:t>
            </w:r>
          </w:p>
        </w:tc>
      </w:tr>
    </w:tbl>
    <w:p w14:paraId="237FF470" w14:textId="77777777" w:rsidR="005A46FD" w:rsidRPr="002C4AEF" w:rsidRDefault="005A46FD">
      <w:pPr>
        <w:rPr>
          <w:rFonts w:ascii="Arial" w:hAnsi="Arial" w:cs="Arial"/>
          <w:sz w:val="20"/>
          <w:szCs w:val="20"/>
        </w:rPr>
      </w:pPr>
    </w:p>
    <w:sectPr w:rsidR="005A46FD" w:rsidRPr="002C4AEF" w:rsidSect="0004679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134" w:right="1134" w:bottom="1134" w:left="1418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6A414D" w14:textId="77777777" w:rsidR="00EF70C3" w:rsidRDefault="00EF70C3" w:rsidP="002C4AEF">
      <w:pPr>
        <w:spacing w:after="0" w:line="240" w:lineRule="auto"/>
      </w:pPr>
      <w:r>
        <w:separator/>
      </w:r>
    </w:p>
  </w:endnote>
  <w:endnote w:type="continuationSeparator" w:id="0">
    <w:p w14:paraId="24C1EA9D" w14:textId="77777777" w:rsidR="00EF70C3" w:rsidRDefault="00EF70C3" w:rsidP="002C4A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altName w:val="Vrind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EAF9E" w14:textId="77777777" w:rsidR="005132FA" w:rsidRDefault="005132F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73A32" w14:textId="77777777" w:rsidR="00880A0F" w:rsidRPr="002329D2" w:rsidRDefault="00880A0F" w:rsidP="00104718">
    <w:pPr>
      <w:pStyle w:val="Corpodeltesto1"/>
      <w:widowControl w:val="0"/>
      <w:spacing w:after="0"/>
      <w:jc w:val="center"/>
      <w:rPr>
        <w:rFonts w:ascii="Futura Std Book" w:hAnsi="Futura Std Book" w:cs="Arial"/>
        <w:sz w:val="16"/>
        <w:szCs w:val="16"/>
      </w:rPr>
    </w:pPr>
  </w:p>
  <w:p w14:paraId="0A70734C" w14:textId="77777777" w:rsidR="00AE2437" w:rsidRDefault="00AE2437" w:rsidP="00CE134D">
    <w:pPr>
      <w:pStyle w:val="Intestazione"/>
      <w:spacing w:after="0" w:line="240" w:lineRule="auto"/>
      <w:jc w:val="center"/>
      <w:rPr>
        <w:rFonts w:ascii="Futura Std Book" w:hAnsi="Futura Std Book" w:cs="Arial"/>
        <w:sz w:val="16"/>
        <w:szCs w:val="16"/>
      </w:rPr>
    </w:pPr>
    <w:r>
      <w:rPr>
        <w:rFonts w:ascii="Futura Std Book" w:hAnsi="Futura Std Book" w:cs="Arial"/>
        <w:sz w:val="16"/>
        <w:szCs w:val="16"/>
      </w:rPr>
      <w:t xml:space="preserve">Pagina </w:t>
    </w:r>
    <w:r w:rsidR="005C53BB">
      <w:rPr>
        <w:rFonts w:ascii="Futura Std Book" w:hAnsi="Futura Std Book" w:cs="Arial"/>
        <w:sz w:val="16"/>
        <w:szCs w:val="16"/>
      </w:rPr>
      <w:fldChar w:fldCharType="begin"/>
    </w:r>
    <w:r>
      <w:rPr>
        <w:rFonts w:ascii="Futura Std Book" w:hAnsi="Futura Std Book" w:cs="Arial"/>
        <w:sz w:val="16"/>
        <w:szCs w:val="16"/>
      </w:rPr>
      <w:instrText xml:space="preserve"> PAGE </w:instrText>
    </w:r>
    <w:r w:rsidR="005C53BB">
      <w:rPr>
        <w:rFonts w:ascii="Futura Std Book" w:hAnsi="Futura Std Book" w:cs="Arial"/>
        <w:sz w:val="16"/>
        <w:szCs w:val="16"/>
      </w:rPr>
      <w:fldChar w:fldCharType="separate"/>
    </w:r>
    <w:r w:rsidR="00B12ABB">
      <w:rPr>
        <w:rFonts w:ascii="Futura Std Book" w:hAnsi="Futura Std Book" w:cs="Arial"/>
        <w:noProof/>
        <w:sz w:val="16"/>
        <w:szCs w:val="16"/>
      </w:rPr>
      <w:t>12</w:t>
    </w:r>
    <w:r w:rsidR="005C53BB">
      <w:rPr>
        <w:rFonts w:ascii="Futura Std Book" w:hAnsi="Futura Std Book" w:cs="Arial"/>
        <w:sz w:val="16"/>
        <w:szCs w:val="16"/>
      </w:rPr>
      <w:fldChar w:fldCharType="end"/>
    </w:r>
    <w:r>
      <w:rPr>
        <w:rFonts w:ascii="Futura Std Book" w:hAnsi="Futura Std Book" w:cs="Arial"/>
        <w:sz w:val="16"/>
        <w:szCs w:val="16"/>
      </w:rPr>
      <w:t xml:space="preserve"> di </w:t>
    </w:r>
    <w:r w:rsidR="005C53BB">
      <w:rPr>
        <w:rFonts w:ascii="Futura Std Book" w:hAnsi="Futura Std Book" w:cs="Arial"/>
        <w:sz w:val="16"/>
        <w:szCs w:val="16"/>
      </w:rPr>
      <w:fldChar w:fldCharType="begin"/>
    </w:r>
    <w:r>
      <w:rPr>
        <w:rFonts w:ascii="Futura Std Book" w:hAnsi="Futura Std Book" w:cs="Arial"/>
        <w:sz w:val="16"/>
        <w:szCs w:val="16"/>
      </w:rPr>
      <w:instrText xml:space="preserve"> NUMPAGES </w:instrText>
    </w:r>
    <w:r w:rsidR="005C53BB">
      <w:rPr>
        <w:rFonts w:ascii="Futura Std Book" w:hAnsi="Futura Std Book" w:cs="Arial"/>
        <w:sz w:val="16"/>
        <w:szCs w:val="16"/>
      </w:rPr>
      <w:fldChar w:fldCharType="separate"/>
    </w:r>
    <w:r w:rsidR="00B12ABB">
      <w:rPr>
        <w:rFonts w:ascii="Futura Std Book" w:hAnsi="Futura Std Book" w:cs="Arial"/>
        <w:noProof/>
        <w:sz w:val="16"/>
        <w:szCs w:val="16"/>
      </w:rPr>
      <w:t>12</w:t>
    </w:r>
    <w:r w:rsidR="005C53BB">
      <w:rPr>
        <w:rFonts w:ascii="Futura Std Book" w:hAnsi="Futura Std Book" w:cs="Arial"/>
        <w:sz w:val="16"/>
        <w:szCs w:val="16"/>
      </w:rPr>
      <w:fldChar w:fldCharType="end"/>
    </w:r>
  </w:p>
  <w:p w14:paraId="1703EA00" w14:textId="77777777" w:rsidR="00AE2437" w:rsidRPr="002C4AEF" w:rsidRDefault="00AE2437" w:rsidP="002F4811">
    <w:pPr>
      <w:pStyle w:val="Pidipagina"/>
      <w:spacing w:after="120" w:line="240" w:lineRule="auto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C3D7C" w14:textId="77777777" w:rsidR="005132FA" w:rsidRDefault="005132F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E9C7D5" w14:textId="77777777" w:rsidR="00EF70C3" w:rsidRDefault="00EF70C3" w:rsidP="002C4AEF">
      <w:pPr>
        <w:spacing w:after="0" w:line="240" w:lineRule="auto"/>
      </w:pPr>
      <w:r>
        <w:separator/>
      </w:r>
    </w:p>
  </w:footnote>
  <w:footnote w:type="continuationSeparator" w:id="0">
    <w:p w14:paraId="39A7E1B1" w14:textId="77777777" w:rsidR="00EF70C3" w:rsidRDefault="00EF70C3" w:rsidP="002C4A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FC2EA" w14:textId="77777777" w:rsidR="005132FA" w:rsidRDefault="005132F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CEECB" w14:textId="77777777" w:rsidR="00AE2437" w:rsidRDefault="00AE2437" w:rsidP="00FC5046">
    <w:pPr>
      <w:jc w:val="center"/>
      <w:rPr>
        <w:noProof/>
        <w:lang w:eastAsia="it-IT"/>
      </w:rPr>
    </w:pPr>
    <w:r w:rsidRPr="00BD3480">
      <w:rPr>
        <w:noProof/>
        <w:lang w:eastAsia="it-IT"/>
      </w:rPr>
      <w:drawing>
        <wp:inline distT="0" distB="0" distL="0" distR="0" wp14:anchorId="5C1E8912" wp14:editId="1A7D7067">
          <wp:extent cx="1800785" cy="1001688"/>
          <wp:effectExtent l="19050" t="0" r="8965" b="0"/>
          <wp:docPr id="6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74" cy="1006688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35C189FC" w14:textId="77777777" w:rsidR="00AE2437" w:rsidRPr="00594EC4" w:rsidRDefault="00AE2437" w:rsidP="00BD3480">
    <w:pPr>
      <w:pStyle w:val="DGServp1"/>
      <w:jc w:val="center"/>
      <w:rPr>
        <w:smallCaps/>
        <w:szCs w:val="18"/>
      </w:rPr>
    </w:pPr>
    <w:r w:rsidRPr="00594EC4">
      <w:rPr>
        <w:smallCaps/>
        <w:szCs w:val="18"/>
      </w:rPr>
      <w:t>PRESID</w:t>
    </w:r>
    <w:r w:rsidRPr="00594EC4">
      <w:rPr>
        <w:rFonts w:ascii="Arial" w:hAnsi="Arial" w:cs="Arial"/>
        <w:smallCaps/>
        <w:szCs w:val="18"/>
      </w:rPr>
      <w:t>È</w:t>
    </w:r>
    <w:r w:rsidRPr="00594EC4">
      <w:rPr>
        <w:smallCaps/>
        <w:szCs w:val="18"/>
      </w:rPr>
      <w:t>NTZIA</w:t>
    </w:r>
  </w:p>
  <w:p w14:paraId="5CD750C7" w14:textId="77777777" w:rsidR="00AE2437" w:rsidRPr="00594EC4" w:rsidRDefault="00AE2437" w:rsidP="00BD3480">
    <w:pPr>
      <w:pStyle w:val="DGServp1"/>
      <w:jc w:val="center"/>
      <w:rPr>
        <w:smallCaps/>
        <w:szCs w:val="18"/>
      </w:rPr>
    </w:pPr>
    <w:r w:rsidRPr="00594EC4">
      <w:rPr>
        <w:rFonts w:ascii="Arial" w:hAnsi="Arial" w:cs="Arial"/>
        <w:smallCaps/>
        <w:szCs w:val="18"/>
      </w:rPr>
      <w:t>PRESIDENZA</w:t>
    </w:r>
  </w:p>
  <w:p w14:paraId="4B42C007" w14:textId="77777777" w:rsidR="00AE2437" w:rsidRDefault="00AE2437" w:rsidP="00BD3480">
    <w:pPr>
      <w:pStyle w:val="Intestazione"/>
      <w:jc w:val="center"/>
      <w:rPr>
        <w:rFonts w:ascii="Arial" w:hAnsi="Arial" w:cs="Arial"/>
        <w:sz w:val="16"/>
        <w:szCs w:val="16"/>
      </w:rPr>
    </w:pPr>
  </w:p>
  <w:p w14:paraId="5ACDAF4C" w14:textId="77777777" w:rsidR="00AE2437" w:rsidRDefault="00AE2437" w:rsidP="00BD3480">
    <w:pPr>
      <w:pStyle w:val="DGServp1"/>
      <w:rPr>
        <w:smallCaps/>
        <w:szCs w:val="18"/>
      </w:rPr>
    </w:pPr>
  </w:p>
  <w:p w14:paraId="1FCADFE3" w14:textId="77777777" w:rsidR="00AE2437" w:rsidRPr="00594EC4" w:rsidRDefault="00AE2437" w:rsidP="00BD3480">
    <w:pPr>
      <w:pStyle w:val="DGServp1"/>
      <w:rPr>
        <w:rFonts w:ascii="Arial" w:hAnsi="Arial" w:cs="Arial"/>
        <w:smallCaps/>
        <w:sz w:val="20"/>
        <w:szCs w:val="20"/>
      </w:rPr>
    </w:pPr>
    <w:r w:rsidRPr="00594EC4">
      <w:rPr>
        <w:rFonts w:ascii="Arial" w:hAnsi="Arial" w:cs="Arial"/>
        <w:smallCaps/>
        <w:sz w:val="20"/>
        <w:szCs w:val="20"/>
      </w:rPr>
      <w:t>Direzione Generale Centrale regionale di committenza</w:t>
    </w:r>
  </w:p>
  <w:p w14:paraId="44FBC2CF" w14:textId="77777777" w:rsidR="00AE2437" w:rsidRPr="00594EC4" w:rsidRDefault="00AE2437" w:rsidP="00BD3480">
    <w:pPr>
      <w:pStyle w:val="DGServp1"/>
      <w:rPr>
        <w:rFonts w:ascii="Arial" w:hAnsi="Arial" w:cs="Arial"/>
        <w:sz w:val="20"/>
        <w:szCs w:val="20"/>
      </w:rPr>
    </w:pPr>
    <w:r w:rsidRPr="00594EC4">
      <w:rPr>
        <w:rFonts w:ascii="Arial" w:hAnsi="Arial" w:cs="Arial"/>
        <w:smallCaps/>
        <w:sz w:val="20"/>
        <w:szCs w:val="20"/>
      </w:rPr>
      <w:t xml:space="preserve">Servizio </w:t>
    </w:r>
    <w:r w:rsidR="00B35E36">
      <w:rPr>
        <w:rFonts w:ascii="Arial" w:hAnsi="Arial" w:cs="Arial"/>
        <w:smallCaps/>
        <w:sz w:val="20"/>
        <w:szCs w:val="20"/>
      </w:rPr>
      <w:t>forniture e servizi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9EEC3" w14:textId="77777777" w:rsidR="00AE2437" w:rsidRDefault="00AE2437" w:rsidP="001E14FD">
    <w:pPr>
      <w:pStyle w:val="Intestazione"/>
      <w:jc w:val="center"/>
      <w:rPr>
        <w:noProof/>
        <w:lang w:eastAsia="it-IT"/>
      </w:rPr>
    </w:pPr>
    <w:r w:rsidRPr="00594EC4">
      <w:rPr>
        <w:noProof/>
        <w:lang w:eastAsia="it-IT"/>
      </w:rPr>
      <w:drawing>
        <wp:inline distT="0" distB="0" distL="0" distR="0" wp14:anchorId="594DD25E" wp14:editId="198C4DC5">
          <wp:extent cx="1800785" cy="1001688"/>
          <wp:effectExtent l="19050" t="0" r="8965" b="0"/>
          <wp:docPr id="2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74" cy="1006688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6F499244" w14:textId="77777777" w:rsidR="00AE2437" w:rsidRPr="005132FA" w:rsidRDefault="00AE2437" w:rsidP="00594EC4">
    <w:pPr>
      <w:pStyle w:val="DGServp1"/>
      <w:jc w:val="center"/>
      <w:rPr>
        <w:rFonts w:ascii="Arial" w:hAnsi="Arial" w:cs="Arial"/>
        <w:smallCaps/>
        <w:szCs w:val="18"/>
      </w:rPr>
    </w:pPr>
    <w:r w:rsidRPr="005132FA">
      <w:rPr>
        <w:rFonts w:ascii="Arial" w:hAnsi="Arial" w:cs="Arial"/>
        <w:smallCaps/>
        <w:szCs w:val="18"/>
      </w:rPr>
      <w:t>PRESIDÈNTZIA</w:t>
    </w:r>
  </w:p>
  <w:p w14:paraId="747D3C54" w14:textId="77777777" w:rsidR="00AE2437" w:rsidRPr="00594EC4" w:rsidRDefault="00AE2437" w:rsidP="00594EC4">
    <w:pPr>
      <w:pStyle w:val="DGServp1"/>
      <w:jc w:val="center"/>
      <w:rPr>
        <w:smallCaps/>
        <w:szCs w:val="18"/>
      </w:rPr>
    </w:pPr>
    <w:r w:rsidRPr="005132FA">
      <w:rPr>
        <w:rFonts w:ascii="Arial" w:hAnsi="Arial" w:cs="Arial"/>
        <w:smallCaps/>
        <w:szCs w:val="18"/>
      </w:rPr>
      <w:t>PRESIDENZA</w:t>
    </w:r>
  </w:p>
  <w:p w14:paraId="038045A6" w14:textId="77777777" w:rsidR="00AE2437" w:rsidRDefault="00AE2437" w:rsidP="00594EC4">
    <w:pPr>
      <w:pStyle w:val="Intestazione"/>
      <w:jc w:val="center"/>
      <w:rPr>
        <w:rFonts w:ascii="Arial" w:hAnsi="Arial" w:cs="Arial"/>
        <w:sz w:val="16"/>
        <w:szCs w:val="16"/>
      </w:rPr>
    </w:pPr>
  </w:p>
  <w:p w14:paraId="6AFCB0C4" w14:textId="77777777" w:rsidR="00AE2437" w:rsidRDefault="00AE2437" w:rsidP="00594EC4">
    <w:pPr>
      <w:pStyle w:val="DGServp1"/>
      <w:rPr>
        <w:smallCaps/>
        <w:szCs w:val="18"/>
      </w:rPr>
    </w:pPr>
  </w:p>
  <w:p w14:paraId="7B1649A2" w14:textId="77777777" w:rsidR="00AE2437" w:rsidRPr="00594EC4" w:rsidRDefault="00AE2437" w:rsidP="00594EC4">
    <w:pPr>
      <w:pStyle w:val="DGServp1"/>
      <w:rPr>
        <w:rFonts w:ascii="Arial" w:hAnsi="Arial" w:cs="Arial"/>
        <w:smallCaps/>
        <w:sz w:val="20"/>
        <w:szCs w:val="20"/>
      </w:rPr>
    </w:pPr>
    <w:r w:rsidRPr="00594EC4">
      <w:rPr>
        <w:rFonts w:ascii="Arial" w:hAnsi="Arial" w:cs="Arial"/>
        <w:smallCaps/>
        <w:sz w:val="20"/>
        <w:szCs w:val="20"/>
      </w:rPr>
      <w:t>Direzione Generale Centrale regionale di committenza</w:t>
    </w:r>
  </w:p>
  <w:p w14:paraId="2113C490" w14:textId="77777777" w:rsidR="00AE2437" w:rsidRPr="00B35E36" w:rsidRDefault="00AE2437" w:rsidP="00594EC4">
    <w:pPr>
      <w:pStyle w:val="DGServp1"/>
      <w:rPr>
        <w:rFonts w:ascii="Arial" w:hAnsi="Arial" w:cs="Arial"/>
        <w:smallCaps/>
        <w:sz w:val="20"/>
        <w:szCs w:val="20"/>
      </w:rPr>
    </w:pPr>
    <w:r w:rsidRPr="00594EC4">
      <w:rPr>
        <w:rFonts w:ascii="Arial" w:hAnsi="Arial" w:cs="Arial"/>
        <w:smallCaps/>
        <w:sz w:val="20"/>
        <w:szCs w:val="20"/>
      </w:rPr>
      <w:t>Serviz</w:t>
    </w:r>
    <w:r w:rsidR="00B35E36">
      <w:rPr>
        <w:rFonts w:ascii="Arial" w:hAnsi="Arial" w:cs="Arial"/>
        <w:smallCaps/>
        <w:sz w:val="20"/>
        <w:szCs w:val="20"/>
      </w:rPr>
      <w:t>io forniture e servizi</w:t>
    </w:r>
  </w:p>
  <w:p w14:paraId="0E6893C5" w14:textId="77777777" w:rsidR="00AE2437" w:rsidRDefault="00AE2437" w:rsidP="001E14FD">
    <w:pPr>
      <w:pStyle w:val="Intestazion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A1C"/>
    <w:rsid w:val="0004679F"/>
    <w:rsid w:val="000637DC"/>
    <w:rsid w:val="00063D6C"/>
    <w:rsid w:val="00065DEC"/>
    <w:rsid w:val="0007676E"/>
    <w:rsid w:val="00085397"/>
    <w:rsid w:val="000B5A54"/>
    <w:rsid w:val="0010182F"/>
    <w:rsid w:val="00104718"/>
    <w:rsid w:val="00122CD2"/>
    <w:rsid w:val="00140827"/>
    <w:rsid w:val="001617A5"/>
    <w:rsid w:val="001A6932"/>
    <w:rsid w:val="001E14FD"/>
    <w:rsid w:val="001E7F3A"/>
    <w:rsid w:val="002048D0"/>
    <w:rsid w:val="002219B4"/>
    <w:rsid w:val="002329D2"/>
    <w:rsid w:val="00254D13"/>
    <w:rsid w:val="002645D4"/>
    <w:rsid w:val="00275DA4"/>
    <w:rsid w:val="002B27F8"/>
    <w:rsid w:val="002C4AEF"/>
    <w:rsid w:val="002E1980"/>
    <w:rsid w:val="002E1C2B"/>
    <w:rsid w:val="002E7511"/>
    <w:rsid w:val="002F4811"/>
    <w:rsid w:val="00323A42"/>
    <w:rsid w:val="00325DCA"/>
    <w:rsid w:val="003351A1"/>
    <w:rsid w:val="003572F7"/>
    <w:rsid w:val="003847DC"/>
    <w:rsid w:val="003B1EB1"/>
    <w:rsid w:val="003F2F8A"/>
    <w:rsid w:val="004071ED"/>
    <w:rsid w:val="00425091"/>
    <w:rsid w:val="00430E95"/>
    <w:rsid w:val="0043781F"/>
    <w:rsid w:val="00492C94"/>
    <w:rsid w:val="004D4881"/>
    <w:rsid w:val="00510A63"/>
    <w:rsid w:val="005132FA"/>
    <w:rsid w:val="00543D2C"/>
    <w:rsid w:val="005445A7"/>
    <w:rsid w:val="00566C33"/>
    <w:rsid w:val="00573E34"/>
    <w:rsid w:val="00594EC4"/>
    <w:rsid w:val="005A46FD"/>
    <w:rsid w:val="005B7026"/>
    <w:rsid w:val="005B798D"/>
    <w:rsid w:val="005C53BB"/>
    <w:rsid w:val="005D1205"/>
    <w:rsid w:val="005F1B06"/>
    <w:rsid w:val="005F4814"/>
    <w:rsid w:val="00607713"/>
    <w:rsid w:val="006161C4"/>
    <w:rsid w:val="006C7A28"/>
    <w:rsid w:val="006E35D1"/>
    <w:rsid w:val="006F0ED6"/>
    <w:rsid w:val="007045E9"/>
    <w:rsid w:val="00713DD2"/>
    <w:rsid w:val="00722806"/>
    <w:rsid w:val="00737FAD"/>
    <w:rsid w:val="0076797B"/>
    <w:rsid w:val="00785757"/>
    <w:rsid w:val="007D4AC1"/>
    <w:rsid w:val="008076F7"/>
    <w:rsid w:val="0081247E"/>
    <w:rsid w:val="008319D7"/>
    <w:rsid w:val="0083414D"/>
    <w:rsid w:val="00840F1B"/>
    <w:rsid w:val="00847151"/>
    <w:rsid w:val="00880A0F"/>
    <w:rsid w:val="008C26BB"/>
    <w:rsid w:val="008D280C"/>
    <w:rsid w:val="008D39EB"/>
    <w:rsid w:val="009011EF"/>
    <w:rsid w:val="00914A1C"/>
    <w:rsid w:val="00945193"/>
    <w:rsid w:val="0096610F"/>
    <w:rsid w:val="00984786"/>
    <w:rsid w:val="009A2E0F"/>
    <w:rsid w:val="009A4668"/>
    <w:rsid w:val="009D32BB"/>
    <w:rsid w:val="009F1517"/>
    <w:rsid w:val="00A80044"/>
    <w:rsid w:val="00A80384"/>
    <w:rsid w:val="00A817DA"/>
    <w:rsid w:val="00A9488C"/>
    <w:rsid w:val="00AA6A19"/>
    <w:rsid w:val="00AE2437"/>
    <w:rsid w:val="00AF5FEF"/>
    <w:rsid w:val="00B12ABB"/>
    <w:rsid w:val="00B35E36"/>
    <w:rsid w:val="00B3647D"/>
    <w:rsid w:val="00B71767"/>
    <w:rsid w:val="00B96388"/>
    <w:rsid w:val="00BA449D"/>
    <w:rsid w:val="00BA4F13"/>
    <w:rsid w:val="00BB5266"/>
    <w:rsid w:val="00BB61BC"/>
    <w:rsid w:val="00BB74D5"/>
    <w:rsid w:val="00BD3480"/>
    <w:rsid w:val="00C012B5"/>
    <w:rsid w:val="00C02094"/>
    <w:rsid w:val="00C0667A"/>
    <w:rsid w:val="00C453AC"/>
    <w:rsid w:val="00C5740E"/>
    <w:rsid w:val="00C62D26"/>
    <w:rsid w:val="00C83E29"/>
    <w:rsid w:val="00C84DBA"/>
    <w:rsid w:val="00C86FC4"/>
    <w:rsid w:val="00C90C8A"/>
    <w:rsid w:val="00CE134D"/>
    <w:rsid w:val="00D20078"/>
    <w:rsid w:val="00D240F1"/>
    <w:rsid w:val="00D85B1F"/>
    <w:rsid w:val="00D934A5"/>
    <w:rsid w:val="00DC0E0F"/>
    <w:rsid w:val="00DC6103"/>
    <w:rsid w:val="00E20ED9"/>
    <w:rsid w:val="00E21CA6"/>
    <w:rsid w:val="00E3665C"/>
    <w:rsid w:val="00E36A01"/>
    <w:rsid w:val="00E47386"/>
    <w:rsid w:val="00E75CDC"/>
    <w:rsid w:val="00E95C7C"/>
    <w:rsid w:val="00EA5B08"/>
    <w:rsid w:val="00EB4BF3"/>
    <w:rsid w:val="00EF70C3"/>
    <w:rsid w:val="00F467A0"/>
    <w:rsid w:val="00F47898"/>
    <w:rsid w:val="00F53579"/>
    <w:rsid w:val="00F62482"/>
    <w:rsid w:val="00FC5046"/>
    <w:rsid w:val="00FF4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91E10A7"/>
  <w15:docId w15:val="{0E99E012-322E-4430-9B07-CB0CE90A6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A46FD"/>
    <w:pPr>
      <w:spacing w:after="200" w:line="276" w:lineRule="auto"/>
    </w:pPr>
    <w:rPr>
      <w:rFonts w:cs="Times New Roman"/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914A1C"/>
    <w:rPr>
      <w:rFonts w:cs="Times New Roman"/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914A1C"/>
    <w:rPr>
      <w:rFonts w:cs="Times New Roman"/>
      <w:color w:val="800080"/>
      <w:u w:val="single"/>
    </w:rPr>
  </w:style>
  <w:style w:type="paragraph" w:customStyle="1" w:styleId="font5">
    <w:name w:val="font5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eastAsia="it-IT"/>
    </w:rPr>
  </w:style>
  <w:style w:type="paragraph" w:customStyle="1" w:styleId="font6">
    <w:name w:val="font6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0"/>
      <w:szCs w:val="20"/>
      <w:lang w:eastAsia="it-IT"/>
    </w:rPr>
  </w:style>
  <w:style w:type="paragraph" w:customStyle="1" w:styleId="font7">
    <w:name w:val="font7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0"/>
      <w:szCs w:val="20"/>
      <w:u w:val="single"/>
      <w:lang w:eastAsia="it-IT"/>
    </w:rPr>
  </w:style>
  <w:style w:type="paragraph" w:customStyle="1" w:styleId="font8">
    <w:name w:val="font8"/>
    <w:basedOn w:val="Normale"/>
    <w:rsid w:val="00914A1C"/>
    <w:pPr>
      <w:spacing w:before="100" w:beforeAutospacing="1" w:after="100" w:afterAutospacing="1" w:line="240" w:lineRule="auto"/>
    </w:pPr>
    <w:rPr>
      <w:rFonts w:ascii="Tahoma" w:hAnsi="Tahoma" w:cs="Tahoma"/>
      <w:color w:val="000000"/>
      <w:sz w:val="18"/>
      <w:szCs w:val="18"/>
      <w:lang w:eastAsia="it-IT"/>
    </w:rPr>
  </w:style>
  <w:style w:type="paragraph" w:customStyle="1" w:styleId="font9">
    <w:name w:val="font9"/>
    <w:basedOn w:val="Normale"/>
    <w:rsid w:val="00914A1C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  <w:sz w:val="18"/>
      <w:szCs w:val="18"/>
      <w:lang w:eastAsia="it-IT"/>
    </w:rPr>
  </w:style>
  <w:style w:type="paragraph" w:customStyle="1" w:styleId="font10">
    <w:name w:val="font10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lang w:eastAsia="it-IT"/>
    </w:rPr>
  </w:style>
  <w:style w:type="paragraph" w:customStyle="1" w:styleId="font11">
    <w:name w:val="font11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font12">
    <w:name w:val="font12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800000"/>
      <w:lang w:eastAsia="it-IT"/>
    </w:rPr>
  </w:style>
  <w:style w:type="paragraph" w:customStyle="1" w:styleId="font13">
    <w:name w:val="font13"/>
    <w:basedOn w:val="Normale"/>
    <w:rsid w:val="00914A1C"/>
    <w:pPr>
      <w:spacing w:before="100" w:beforeAutospacing="1" w:after="100" w:afterAutospacing="1" w:line="240" w:lineRule="auto"/>
    </w:pPr>
    <w:rPr>
      <w:rFonts w:ascii="Tahoma" w:hAnsi="Tahoma" w:cs="Tahoma"/>
      <w:color w:val="000000"/>
      <w:sz w:val="18"/>
      <w:szCs w:val="18"/>
      <w:lang w:eastAsia="it-IT"/>
    </w:rPr>
  </w:style>
  <w:style w:type="paragraph" w:customStyle="1" w:styleId="font14">
    <w:name w:val="font14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65">
    <w:name w:val="xl65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lang w:eastAsia="it-IT"/>
    </w:rPr>
  </w:style>
  <w:style w:type="paragraph" w:customStyle="1" w:styleId="xl66">
    <w:name w:val="xl66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it-IT"/>
    </w:rPr>
  </w:style>
  <w:style w:type="paragraph" w:customStyle="1" w:styleId="xl67">
    <w:name w:val="xl67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it-IT"/>
    </w:rPr>
  </w:style>
  <w:style w:type="paragraph" w:customStyle="1" w:styleId="xl68">
    <w:name w:val="xl68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lang w:eastAsia="it-IT"/>
    </w:rPr>
  </w:style>
  <w:style w:type="paragraph" w:customStyle="1" w:styleId="xl69">
    <w:name w:val="xl69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eastAsia="it-IT"/>
    </w:rPr>
  </w:style>
  <w:style w:type="paragraph" w:customStyle="1" w:styleId="xl70">
    <w:name w:val="xl70"/>
    <w:basedOn w:val="Normale"/>
    <w:rsid w:val="00914A1C"/>
    <w:pP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sz w:val="24"/>
      <w:szCs w:val="24"/>
      <w:lang w:eastAsia="it-IT"/>
    </w:rPr>
  </w:style>
  <w:style w:type="paragraph" w:customStyle="1" w:styleId="xl71">
    <w:name w:val="xl71"/>
    <w:basedOn w:val="Normale"/>
    <w:rsid w:val="00914A1C"/>
    <w:pP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b/>
      <w:bCs/>
      <w:i/>
      <w:iCs/>
      <w:sz w:val="24"/>
      <w:szCs w:val="24"/>
      <w:lang w:eastAsia="it-IT"/>
    </w:rPr>
  </w:style>
  <w:style w:type="paragraph" w:customStyle="1" w:styleId="xl72">
    <w:name w:val="xl72"/>
    <w:basedOn w:val="Normale"/>
    <w:rsid w:val="00914A1C"/>
    <w:pP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b/>
      <w:bCs/>
      <w:sz w:val="24"/>
      <w:szCs w:val="24"/>
      <w:lang w:eastAsia="it-IT"/>
    </w:rPr>
  </w:style>
  <w:style w:type="paragraph" w:customStyle="1" w:styleId="xl73">
    <w:name w:val="xl73"/>
    <w:basedOn w:val="Normale"/>
    <w:rsid w:val="00914A1C"/>
    <w:pP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b/>
      <w:bCs/>
      <w:sz w:val="24"/>
      <w:szCs w:val="24"/>
      <w:lang w:eastAsia="it-IT"/>
    </w:rPr>
  </w:style>
  <w:style w:type="paragraph" w:customStyle="1" w:styleId="xl74">
    <w:name w:val="xl74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75">
    <w:name w:val="xl75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76">
    <w:name w:val="xl76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77">
    <w:name w:val="xl77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lang w:eastAsia="it-IT"/>
    </w:rPr>
  </w:style>
  <w:style w:type="paragraph" w:customStyle="1" w:styleId="xl78">
    <w:name w:val="xl78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79">
    <w:name w:val="xl79"/>
    <w:basedOn w:val="Normale"/>
    <w:rsid w:val="00914A1C"/>
    <w:pPr>
      <w:spacing w:before="100" w:beforeAutospacing="1" w:after="100" w:afterAutospacing="1" w:line="240" w:lineRule="auto"/>
      <w:jc w:val="center"/>
    </w:pPr>
    <w:rPr>
      <w:rFonts w:ascii="Times New Roman" w:hAnsi="Times New Roman"/>
      <w:i/>
      <w:iCs/>
      <w:color w:val="800000"/>
      <w:sz w:val="24"/>
      <w:szCs w:val="24"/>
      <w:lang w:eastAsia="it-IT"/>
    </w:rPr>
  </w:style>
  <w:style w:type="paragraph" w:customStyle="1" w:styleId="xl80">
    <w:name w:val="xl80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81">
    <w:name w:val="xl81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82">
    <w:name w:val="xl82"/>
    <w:basedOn w:val="Normale"/>
    <w:rsid w:val="00914A1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83">
    <w:name w:val="xl83"/>
    <w:basedOn w:val="Normale"/>
    <w:rsid w:val="00914A1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84">
    <w:name w:val="xl84"/>
    <w:basedOn w:val="Normale"/>
    <w:rsid w:val="00914A1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85">
    <w:name w:val="xl85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sz w:val="28"/>
      <w:szCs w:val="28"/>
      <w:lang w:eastAsia="it-IT"/>
    </w:rPr>
  </w:style>
  <w:style w:type="paragraph" w:customStyle="1" w:styleId="xl86">
    <w:name w:val="xl86"/>
    <w:basedOn w:val="Normale"/>
    <w:rsid w:val="00914A1C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800000"/>
      <w:lang w:eastAsia="it-IT"/>
    </w:rPr>
  </w:style>
  <w:style w:type="paragraph" w:customStyle="1" w:styleId="xl87">
    <w:name w:val="xl87"/>
    <w:basedOn w:val="Normale"/>
    <w:rsid w:val="00914A1C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88">
    <w:name w:val="xl88"/>
    <w:basedOn w:val="Normale"/>
    <w:rsid w:val="00914A1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89">
    <w:name w:val="xl89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sz w:val="32"/>
      <w:szCs w:val="32"/>
      <w:lang w:eastAsia="it-IT"/>
    </w:rPr>
  </w:style>
  <w:style w:type="paragraph" w:customStyle="1" w:styleId="xl90">
    <w:name w:val="xl90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xl91">
    <w:name w:val="xl91"/>
    <w:basedOn w:val="Normale"/>
    <w:rsid w:val="00914A1C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color w:val="800000"/>
      <w:sz w:val="28"/>
      <w:szCs w:val="28"/>
      <w:lang w:eastAsia="it-IT"/>
    </w:rPr>
  </w:style>
  <w:style w:type="paragraph" w:customStyle="1" w:styleId="xl92">
    <w:name w:val="xl92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800000"/>
      <w:sz w:val="26"/>
      <w:szCs w:val="26"/>
      <w:lang w:eastAsia="it-IT"/>
    </w:rPr>
  </w:style>
  <w:style w:type="paragraph" w:customStyle="1" w:styleId="xl93">
    <w:name w:val="xl93"/>
    <w:basedOn w:val="Normale"/>
    <w:rsid w:val="00914A1C"/>
    <w:pP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b/>
      <w:bCs/>
      <w:sz w:val="24"/>
      <w:szCs w:val="24"/>
      <w:lang w:eastAsia="it-IT"/>
    </w:rPr>
  </w:style>
  <w:style w:type="paragraph" w:customStyle="1" w:styleId="xl94">
    <w:name w:val="xl94"/>
    <w:basedOn w:val="Normale"/>
    <w:rsid w:val="00914A1C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eastAsia="it-IT"/>
    </w:rPr>
  </w:style>
  <w:style w:type="paragraph" w:customStyle="1" w:styleId="xl95">
    <w:name w:val="xl95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96">
    <w:name w:val="xl96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97">
    <w:name w:val="xl97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98">
    <w:name w:val="xl98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99">
    <w:name w:val="xl99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00">
    <w:name w:val="xl100"/>
    <w:basedOn w:val="Normale"/>
    <w:rsid w:val="00914A1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1">
    <w:name w:val="xl101"/>
    <w:basedOn w:val="Normale"/>
    <w:rsid w:val="00914A1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2">
    <w:name w:val="xl102"/>
    <w:basedOn w:val="Normale"/>
    <w:rsid w:val="00914A1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3">
    <w:name w:val="xl103"/>
    <w:basedOn w:val="Normale"/>
    <w:rsid w:val="00914A1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4">
    <w:name w:val="xl104"/>
    <w:basedOn w:val="Normale"/>
    <w:rsid w:val="00914A1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5">
    <w:name w:val="xl105"/>
    <w:basedOn w:val="Normale"/>
    <w:rsid w:val="00914A1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6">
    <w:name w:val="xl106"/>
    <w:basedOn w:val="Normale"/>
    <w:rsid w:val="00914A1C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7">
    <w:name w:val="xl107"/>
    <w:basedOn w:val="Normale"/>
    <w:rsid w:val="00914A1C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8">
    <w:name w:val="xl108"/>
    <w:basedOn w:val="Normale"/>
    <w:rsid w:val="00914A1C"/>
    <w:pPr>
      <w:pBdr>
        <w:top w:val="single" w:sz="4" w:space="0" w:color="auto"/>
        <w:lef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09">
    <w:name w:val="xl109"/>
    <w:basedOn w:val="Normale"/>
    <w:rsid w:val="00914A1C"/>
    <w:pPr>
      <w:pBdr>
        <w:top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0">
    <w:name w:val="xl110"/>
    <w:basedOn w:val="Normale"/>
    <w:rsid w:val="00914A1C"/>
    <w:pPr>
      <w:pBdr>
        <w:top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1">
    <w:name w:val="xl111"/>
    <w:basedOn w:val="Normale"/>
    <w:rsid w:val="00914A1C"/>
    <w:pPr>
      <w:pBdr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2">
    <w:name w:val="xl112"/>
    <w:basedOn w:val="Normale"/>
    <w:rsid w:val="00914A1C"/>
    <w:pPr>
      <w:pBdr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3">
    <w:name w:val="xl113"/>
    <w:basedOn w:val="Normale"/>
    <w:rsid w:val="00914A1C"/>
    <w:pPr>
      <w:pBdr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4">
    <w:name w:val="xl114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5">
    <w:name w:val="xl115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6">
    <w:name w:val="xl116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7">
    <w:name w:val="xl117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8">
    <w:name w:val="xl118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9">
    <w:name w:val="xl119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20">
    <w:name w:val="xl120"/>
    <w:basedOn w:val="Normale"/>
    <w:rsid w:val="00914A1C"/>
    <w:pPr>
      <w:pBdr>
        <w:top w:val="single" w:sz="4" w:space="0" w:color="auto"/>
        <w:left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1">
    <w:name w:val="xl121"/>
    <w:basedOn w:val="Normale"/>
    <w:rsid w:val="00914A1C"/>
    <w:pPr>
      <w:pBdr>
        <w:top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2">
    <w:name w:val="xl122"/>
    <w:basedOn w:val="Normale"/>
    <w:rsid w:val="00914A1C"/>
    <w:pPr>
      <w:pBdr>
        <w:top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3">
    <w:name w:val="xl123"/>
    <w:basedOn w:val="Normale"/>
    <w:rsid w:val="00914A1C"/>
    <w:pPr>
      <w:pBdr>
        <w:left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4">
    <w:name w:val="xl124"/>
    <w:basedOn w:val="Normale"/>
    <w:rsid w:val="00914A1C"/>
    <w:pP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5">
    <w:name w:val="xl125"/>
    <w:basedOn w:val="Normale"/>
    <w:rsid w:val="00914A1C"/>
    <w:pPr>
      <w:pBdr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6">
    <w:name w:val="xl126"/>
    <w:basedOn w:val="Normale"/>
    <w:rsid w:val="00914A1C"/>
    <w:pPr>
      <w:pBdr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7">
    <w:name w:val="xl127"/>
    <w:basedOn w:val="Normale"/>
    <w:rsid w:val="00914A1C"/>
    <w:pPr>
      <w:pBdr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8">
    <w:name w:val="xl128"/>
    <w:basedOn w:val="Normale"/>
    <w:rsid w:val="00914A1C"/>
    <w:pPr>
      <w:pBdr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9">
    <w:name w:val="xl129"/>
    <w:basedOn w:val="Normale"/>
    <w:rsid w:val="00914A1C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30">
    <w:name w:val="xl130"/>
    <w:basedOn w:val="Normale"/>
    <w:rsid w:val="00914A1C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xl131">
    <w:name w:val="xl131"/>
    <w:basedOn w:val="Normale"/>
    <w:rsid w:val="00914A1C"/>
    <w:pPr>
      <w:pBdr>
        <w:top w:val="single" w:sz="4" w:space="0" w:color="008000"/>
        <w:left w:val="single" w:sz="4" w:space="0" w:color="008000"/>
        <w:bottom w:val="single" w:sz="4" w:space="0" w:color="008000"/>
        <w:right w:val="single" w:sz="4" w:space="0" w:color="008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32">
    <w:name w:val="xl132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33">
    <w:name w:val="xl133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34">
    <w:name w:val="xl134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35">
    <w:name w:val="xl135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36">
    <w:name w:val="xl136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37">
    <w:name w:val="xl137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38">
    <w:name w:val="xl138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39">
    <w:name w:val="xl139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40">
    <w:name w:val="xl140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41">
    <w:name w:val="xl141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42">
    <w:name w:val="xl142"/>
    <w:basedOn w:val="Normale"/>
    <w:rsid w:val="00914A1C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800000"/>
      <w:sz w:val="28"/>
      <w:szCs w:val="28"/>
      <w:lang w:eastAsia="it-IT"/>
    </w:rPr>
  </w:style>
  <w:style w:type="paragraph" w:customStyle="1" w:styleId="xl143">
    <w:name w:val="xl143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it-IT"/>
    </w:rPr>
  </w:style>
  <w:style w:type="paragraph" w:customStyle="1" w:styleId="xl144">
    <w:name w:val="xl144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it-IT"/>
    </w:rPr>
  </w:style>
  <w:style w:type="paragraph" w:customStyle="1" w:styleId="xl145">
    <w:name w:val="xl145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it-IT"/>
    </w:rPr>
  </w:style>
  <w:style w:type="paragraph" w:customStyle="1" w:styleId="xl146">
    <w:name w:val="xl146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47">
    <w:name w:val="xl147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48">
    <w:name w:val="xl148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49">
    <w:name w:val="xl149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50">
    <w:name w:val="xl150"/>
    <w:basedOn w:val="Normale"/>
    <w:rsid w:val="00914A1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51">
    <w:name w:val="xl151"/>
    <w:basedOn w:val="Normale"/>
    <w:rsid w:val="00914A1C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800000"/>
      <w:sz w:val="32"/>
      <w:szCs w:val="32"/>
      <w:lang w:eastAsia="it-IT"/>
    </w:rPr>
  </w:style>
  <w:style w:type="paragraph" w:customStyle="1" w:styleId="xl152">
    <w:name w:val="xl152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53">
    <w:name w:val="xl153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54">
    <w:name w:val="xl154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xl155">
    <w:name w:val="xl155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xl156">
    <w:name w:val="xl156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xl157">
    <w:name w:val="xl157"/>
    <w:basedOn w:val="Normale"/>
    <w:rsid w:val="00914A1C"/>
    <w:pP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58">
    <w:name w:val="xl158"/>
    <w:basedOn w:val="Normale"/>
    <w:rsid w:val="00914A1C"/>
    <w:pP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color w:val="800000"/>
      <w:sz w:val="28"/>
      <w:szCs w:val="28"/>
      <w:lang w:eastAsia="it-IT"/>
    </w:rPr>
  </w:style>
  <w:style w:type="paragraph" w:customStyle="1" w:styleId="xl159">
    <w:name w:val="xl159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60">
    <w:name w:val="xl160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61">
    <w:name w:val="xl161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62">
    <w:name w:val="xl162"/>
    <w:basedOn w:val="Normale"/>
    <w:rsid w:val="00914A1C"/>
    <w:pP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b/>
      <w:bCs/>
      <w:color w:val="800000"/>
      <w:sz w:val="28"/>
      <w:szCs w:val="28"/>
      <w:lang w:eastAsia="it-IT"/>
    </w:rPr>
  </w:style>
  <w:style w:type="paragraph" w:customStyle="1" w:styleId="xl163">
    <w:name w:val="xl163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xl164">
    <w:name w:val="xl164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xl165">
    <w:name w:val="xl165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C4AE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2C4AEF"/>
    <w:rPr>
      <w:rFonts w:ascii="Tahoma" w:hAnsi="Tahoma" w:cs="Times New Roman"/>
      <w:sz w:val="16"/>
      <w:lang w:eastAsia="en-US"/>
    </w:rPr>
  </w:style>
  <w:style w:type="paragraph" w:styleId="Intestazione">
    <w:name w:val="header"/>
    <w:aliases w:val="Even"/>
    <w:basedOn w:val="Normale"/>
    <w:link w:val="IntestazioneCarattere"/>
    <w:uiPriority w:val="99"/>
    <w:unhideWhenUsed/>
    <w:rsid w:val="002C4AE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aliases w:val="Even Carattere"/>
    <w:basedOn w:val="Carpredefinitoparagrafo"/>
    <w:link w:val="Intestazione"/>
    <w:uiPriority w:val="99"/>
    <w:locked/>
    <w:rsid w:val="002C4AEF"/>
    <w:rPr>
      <w:rFonts w:cs="Times New Roman"/>
      <w:sz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2C4AE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2C4AEF"/>
    <w:rPr>
      <w:rFonts w:cs="Times New Roman"/>
      <w:sz w:val="22"/>
      <w:lang w:eastAsia="en-US"/>
    </w:rPr>
  </w:style>
  <w:style w:type="paragraph" w:customStyle="1" w:styleId="Corpodeltesto1">
    <w:name w:val="Corpo del testo1"/>
    <w:basedOn w:val="Normale"/>
    <w:link w:val="CorpodeltestoCarattere"/>
    <w:rsid w:val="00DC0E0F"/>
    <w:pPr>
      <w:spacing w:after="120" w:line="240" w:lineRule="auto"/>
    </w:pPr>
    <w:rPr>
      <w:rFonts w:ascii="Times New Roman" w:hAnsi="Times New Roman"/>
      <w:sz w:val="24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rsid w:val="002C4AEF"/>
    <w:pPr>
      <w:spacing w:after="120" w:line="240" w:lineRule="auto"/>
    </w:pPr>
    <w:rPr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76797B"/>
    <w:rPr>
      <w:rFonts w:cs="Times New Roman"/>
      <w:sz w:val="22"/>
      <w:szCs w:val="22"/>
      <w:lang w:eastAsia="en-US"/>
    </w:rPr>
  </w:style>
  <w:style w:type="paragraph" w:customStyle="1" w:styleId="DGServp2">
    <w:name w:val="DG_Serv p2"/>
    <w:basedOn w:val="Normale"/>
    <w:rsid w:val="00FC5046"/>
    <w:pPr>
      <w:spacing w:after="60" w:line="200" w:lineRule="exact"/>
    </w:pPr>
    <w:rPr>
      <w:rFonts w:ascii="Futura Std Book" w:hAnsi="Futura Std Book"/>
      <w:sz w:val="14"/>
      <w:szCs w:val="24"/>
      <w:lang w:eastAsia="it-IT"/>
    </w:rPr>
  </w:style>
  <w:style w:type="paragraph" w:customStyle="1" w:styleId="DGServp1">
    <w:name w:val="DG_Serv p1"/>
    <w:basedOn w:val="Normale"/>
    <w:uiPriority w:val="99"/>
    <w:rsid w:val="002C4AEF"/>
    <w:pPr>
      <w:spacing w:after="60" w:line="200" w:lineRule="exact"/>
    </w:pPr>
    <w:rPr>
      <w:rFonts w:ascii="Futura Std Book" w:hAnsi="Futura Std Book"/>
      <w:sz w:val="18"/>
      <w:szCs w:val="24"/>
      <w:lang w:eastAsia="it-IT"/>
    </w:rPr>
  </w:style>
  <w:style w:type="character" w:styleId="Enfasigrassetto">
    <w:name w:val="Strong"/>
    <w:uiPriority w:val="22"/>
    <w:qFormat/>
    <w:rsid w:val="00C86FC4"/>
    <w:rPr>
      <w:b/>
      <w:bCs/>
    </w:rPr>
  </w:style>
  <w:style w:type="character" w:customStyle="1" w:styleId="CorpodeltestoCarattere">
    <w:name w:val="Corpo del testo Carattere"/>
    <w:link w:val="Corpodeltesto1"/>
    <w:locked/>
    <w:rsid w:val="002329D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80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1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1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1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1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1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1344</Words>
  <Characters>7666</Characters>
  <Application>Microsoft Office Word</Application>
  <DocSecurity>0</DocSecurity>
  <Lines>63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MinInt</Company>
  <LinksUpToDate>false</LinksUpToDate>
  <CharactersWithSpaces>8993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dpp1044675laurafranchina</dc:creator>
  <cp:lastModifiedBy>Roberta Meloni</cp:lastModifiedBy>
  <cp:revision>2</cp:revision>
  <cp:lastPrinted>2016-07-12T06:59:00Z</cp:lastPrinted>
  <dcterms:created xsi:type="dcterms:W3CDTF">2025-12-24T13:55:00Z</dcterms:created>
  <dcterms:modified xsi:type="dcterms:W3CDTF">2025-12-24T13:55:00Z</dcterms:modified>
</cp:coreProperties>
</file>